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6C" w:rsidRPr="00EC6817" w:rsidRDefault="00306A86" w:rsidP="00F0476C">
      <w:pPr>
        <w:spacing w:after="0" w:line="240" w:lineRule="auto"/>
        <w:jc w:val="center"/>
        <w:rPr>
          <w:rFonts w:ascii="Arial" w:eastAsia="Times New Roman" w:hAnsi="Arial" w:cs="Arial"/>
          <w:b/>
          <w:color w:val="333000"/>
          <w:sz w:val="40"/>
          <w:szCs w:val="40"/>
          <w:shd w:val="clear" w:color="auto" w:fill="FEFBEE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333000"/>
          <w:sz w:val="40"/>
          <w:szCs w:val="40"/>
          <w:shd w:val="clear" w:color="auto" w:fill="FEFBEE"/>
          <w:lang w:eastAsia="ru-RU"/>
        </w:rPr>
        <w:t>Леош</w:t>
      </w:r>
      <w:proofErr w:type="spellEnd"/>
      <w:r>
        <w:rPr>
          <w:rFonts w:ascii="Arial" w:eastAsia="Times New Roman" w:hAnsi="Arial" w:cs="Arial"/>
          <w:b/>
          <w:color w:val="333000"/>
          <w:sz w:val="40"/>
          <w:szCs w:val="40"/>
          <w:shd w:val="clear" w:color="auto" w:fill="FEFBEE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000"/>
          <w:sz w:val="40"/>
          <w:szCs w:val="40"/>
          <w:shd w:val="clear" w:color="auto" w:fill="FEFBEE"/>
          <w:lang w:eastAsia="ru-RU"/>
        </w:rPr>
        <w:t>Яначек</w:t>
      </w:r>
      <w:proofErr w:type="spellEnd"/>
    </w:p>
    <w:p w:rsidR="00F0476C" w:rsidRPr="00EC6817" w:rsidRDefault="00F0476C" w:rsidP="00F0476C">
      <w:pPr>
        <w:spacing w:after="0" w:line="240" w:lineRule="auto"/>
        <w:jc w:val="center"/>
        <w:rPr>
          <w:rFonts w:ascii="Arial" w:eastAsia="Times New Roman" w:hAnsi="Arial" w:cs="Arial"/>
          <w:color w:val="333000"/>
          <w:sz w:val="20"/>
          <w:szCs w:val="20"/>
          <w:shd w:val="clear" w:color="auto" w:fill="FEFBEE"/>
          <w:lang w:eastAsia="ru-RU"/>
        </w:rPr>
      </w:pPr>
    </w:p>
    <w:p w:rsidR="00F0476C" w:rsidRPr="00EC6817" w:rsidRDefault="00F0476C" w:rsidP="00F0476C">
      <w:pPr>
        <w:spacing w:after="0" w:line="240" w:lineRule="auto"/>
        <w:jc w:val="center"/>
        <w:rPr>
          <w:rFonts w:ascii="Arial" w:eastAsia="Times New Roman" w:hAnsi="Arial" w:cs="Arial"/>
          <w:color w:val="333000"/>
          <w:sz w:val="20"/>
          <w:szCs w:val="20"/>
          <w:shd w:val="clear" w:color="auto" w:fill="FEFBEE"/>
          <w:lang w:eastAsia="ru-RU"/>
        </w:rPr>
      </w:pPr>
      <w:r w:rsidRPr="00F0476C">
        <w:rPr>
          <w:rFonts w:ascii="Arial" w:eastAsia="Times New Roman" w:hAnsi="Arial" w:cs="Arial"/>
          <w:color w:val="333000"/>
          <w:sz w:val="20"/>
          <w:szCs w:val="20"/>
          <w:shd w:val="clear" w:color="auto" w:fill="FEFBEE"/>
          <w:lang w:eastAsia="ru-RU"/>
        </w:rPr>
        <w:t>(1854-1928)</w:t>
      </w:r>
    </w:p>
    <w:p w:rsidR="00F0476C" w:rsidRPr="00EC6817" w:rsidRDefault="00F0476C" w:rsidP="00F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6C" w:rsidRPr="00EC6817" w:rsidRDefault="00F0476C" w:rsidP="00F0476C">
      <w:pPr>
        <w:shd w:val="clear" w:color="auto" w:fill="FEFBEE"/>
        <w:spacing w:after="0" w:line="240" w:lineRule="auto"/>
        <w:jc w:val="center"/>
        <w:rPr>
          <w:rFonts w:ascii="Arial" w:eastAsia="Times New Roman" w:hAnsi="Arial" w:cs="Arial"/>
          <w:color w:val="333000"/>
          <w:sz w:val="40"/>
          <w:szCs w:val="40"/>
          <w:lang w:eastAsia="ru-RU"/>
        </w:rPr>
      </w:pPr>
      <w:r w:rsidRPr="00F0476C">
        <w:rPr>
          <w:rFonts w:ascii="Arial" w:eastAsia="Times New Roman" w:hAnsi="Arial" w:cs="Arial"/>
          <w:color w:val="333000"/>
          <w:sz w:val="40"/>
          <w:szCs w:val="40"/>
          <w:lang w:eastAsia="ru-RU"/>
        </w:rPr>
        <w:t xml:space="preserve">«Дневник </w:t>
      </w:r>
      <w:proofErr w:type="gramStart"/>
      <w:r w:rsidRPr="00F0476C">
        <w:rPr>
          <w:rFonts w:ascii="Arial" w:eastAsia="Times New Roman" w:hAnsi="Arial" w:cs="Arial"/>
          <w:color w:val="333000"/>
          <w:sz w:val="40"/>
          <w:szCs w:val="40"/>
          <w:lang w:eastAsia="ru-RU"/>
        </w:rPr>
        <w:t>исчезнувшего</w:t>
      </w:r>
      <w:proofErr w:type="gramEnd"/>
      <w:r w:rsidRPr="00F0476C">
        <w:rPr>
          <w:rFonts w:ascii="Arial" w:eastAsia="Times New Roman" w:hAnsi="Arial" w:cs="Arial"/>
          <w:color w:val="333000"/>
          <w:sz w:val="40"/>
          <w:szCs w:val="40"/>
          <w:lang w:eastAsia="ru-RU"/>
        </w:rPr>
        <w:t>»</w:t>
      </w:r>
    </w:p>
    <w:p w:rsidR="00F0476C" w:rsidRPr="00EC6817" w:rsidRDefault="00F0476C" w:rsidP="00F0476C">
      <w:pPr>
        <w:shd w:val="clear" w:color="auto" w:fill="FEFBEE"/>
        <w:spacing w:after="0" w:line="240" w:lineRule="auto"/>
        <w:jc w:val="center"/>
        <w:rPr>
          <w:rFonts w:ascii="Arial" w:eastAsia="Times New Roman" w:hAnsi="Arial" w:cs="Arial"/>
          <w:color w:val="333000"/>
          <w:sz w:val="20"/>
          <w:szCs w:val="20"/>
          <w:lang w:eastAsia="ru-RU"/>
        </w:rPr>
      </w:pPr>
    </w:p>
    <w:p w:rsidR="00F0476C" w:rsidRPr="00F0476C" w:rsidRDefault="00F0476C" w:rsidP="00F0476C">
      <w:pPr>
        <w:shd w:val="clear" w:color="auto" w:fill="FEFBEE"/>
        <w:spacing w:after="0" w:line="240" w:lineRule="auto"/>
        <w:jc w:val="center"/>
        <w:rPr>
          <w:rFonts w:ascii="Arial" w:eastAsia="Times New Roman" w:hAnsi="Arial" w:cs="Arial"/>
          <w:color w:val="333000"/>
          <w:sz w:val="20"/>
          <w:szCs w:val="20"/>
          <w:lang w:eastAsia="ru-RU"/>
        </w:rPr>
      </w:pPr>
      <w:r w:rsidRPr="00F0476C">
        <w:rPr>
          <w:rFonts w:ascii="Arial" w:eastAsia="Times New Roman" w:hAnsi="Arial" w:cs="Arial"/>
          <w:color w:val="333000"/>
          <w:sz w:val="20"/>
          <w:szCs w:val="20"/>
          <w:lang w:eastAsia="ru-RU"/>
        </w:rPr>
        <w:t>вокальный цикл для тенора, меццо-сопрано, тр</w:t>
      </w:r>
      <w:r>
        <w:rPr>
          <w:rFonts w:ascii="Arial" w:eastAsia="Times New Roman" w:hAnsi="Arial" w:cs="Arial"/>
          <w:color w:val="333000"/>
          <w:sz w:val="20"/>
          <w:szCs w:val="20"/>
          <w:lang w:eastAsia="ru-RU"/>
        </w:rPr>
        <w:t>ех женских голосов и фортепиано</w:t>
      </w:r>
    </w:p>
    <w:p w:rsidR="00F0476C" w:rsidRPr="00EC6817" w:rsidRDefault="00F0476C" w:rsidP="00F0476C">
      <w:pPr>
        <w:shd w:val="clear" w:color="auto" w:fill="FEFBEE"/>
        <w:spacing w:after="0" w:line="240" w:lineRule="auto"/>
        <w:jc w:val="center"/>
        <w:rPr>
          <w:rFonts w:ascii="Arial" w:eastAsia="Times New Roman" w:hAnsi="Arial" w:cs="Arial"/>
          <w:color w:val="333000"/>
          <w:sz w:val="20"/>
          <w:szCs w:val="20"/>
          <w:lang w:eastAsia="ru-RU"/>
        </w:rPr>
      </w:pPr>
      <w:r w:rsidRPr="00F0476C">
        <w:rPr>
          <w:rFonts w:ascii="Arial" w:eastAsia="Times New Roman" w:hAnsi="Arial" w:cs="Arial"/>
          <w:color w:val="333000"/>
          <w:sz w:val="20"/>
          <w:szCs w:val="20"/>
          <w:lang w:eastAsia="ru-RU"/>
        </w:rPr>
        <w:t xml:space="preserve">по поэме </w:t>
      </w:r>
      <w:proofErr w:type="spellStart"/>
      <w:r w:rsidRPr="00F0476C">
        <w:rPr>
          <w:rFonts w:ascii="Arial" w:eastAsia="Times New Roman" w:hAnsi="Arial" w:cs="Arial"/>
          <w:color w:val="333000"/>
          <w:sz w:val="20"/>
          <w:szCs w:val="20"/>
          <w:lang w:eastAsia="ru-RU"/>
        </w:rPr>
        <w:t>Озефа</w:t>
      </w:r>
      <w:proofErr w:type="spellEnd"/>
      <w:r w:rsidRPr="00F0476C">
        <w:rPr>
          <w:rFonts w:ascii="Arial" w:eastAsia="Times New Roman" w:hAnsi="Arial" w:cs="Arial"/>
          <w:color w:val="333000"/>
          <w:sz w:val="20"/>
          <w:szCs w:val="20"/>
          <w:lang w:eastAsia="ru-RU"/>
        </w:rPr>
        <w:t xml:space="preserve"> </w:t>
      </w:r>
      <w:proofErr w:type="spellStart"/>
      <w:r w:rsidRPr="00F0476C">
        <w:rPr>
          <w:rFonts w:ascii="Arial" w:eastAsia="Times New Roman" w:hAnsi="Arial" w:cs="Arial"/>
          <w:color w:val="333000"/>
          <w:sz w:val="20"/>
          <w:szCs w:val="20"/>
          <w:lang w:eastAsia="ru-RU"/>
        </w:rPr>
        <w:t>Калды</w:t>
      </w:r>
      <w:proofErr w:type="spellEnd"/>
    </w:p>
    <w:p w:rsidR="00F0476C" w:rsidRPr="00EC6817" w:rsidRDefault="00F0476C" w:rsidP="00F0476C">
      <w:pPr>
        <w:shd w:val="clear" w:color="auto" w:fill="FEFBEE"/>
        <w:spacing w:after="0" w:line="240" w:lineRule="auto"/>
        <w:jc w:val="center"/>
        <w:rPr>
          <w:rFonts w:ascii="Arial" w:eastAsia="Times New Roman" w:hAnsi="Arial" w:cs="Arial"/>
          <w:b/>
          <w:color w:val="333000"/>
          <w:sz w:val="14"/>
          <w:szCs w:val="14"/>
          <w:lang w:eastAsia="ru-RU"/>
        </w:rPr>
      </w:pPr>
      <w:r w:rsidRPr="00F0476C">
        <w:rPr>
          <w:rFonts w:ascii="Arial" w:eastAsia="Times New Roman" w:hAnsi="Arial" w:cs="Arial"/>
          <w:b/>
          <w:color w:val="333000"/>
          <w:sz w:val="14"/>
          <w:szCs w:val="14"/>
          <w:lang w:eastAsia="ru-RU"/>
        </w:rPr>
        <w:t>(1917-1919)</w:t>
      </w:r>
    </w:p>
    <w:p w:rsidR="00F0476C" w:rsidRPr="00EC6817" w:rsidRDefault="00F0476C" w:rsidP="00F0476C">
      <w:pPr>
        <w:shd w:val="clear" w:color="auto" w:fill="FEFBEE"/>
        <w:spacing w:after="0" w:line="240" w:lineRule="auto"/>
        <w:rPr>
          <w:rFonts w:ascii="Verdana" w:eastAsia="Times New Roman" w:hAnsi="Verdana" w:cs="Times New Roman"/>
          <w:b/>
          <w:color w:val="333000"/>
          <w:sz w:val="11"/>
          <w:szCs w:val="11"/>
          <w:lang w:eastAsia="ru-RU"/>
        </w:rPr>
      </w:pPr>
    </w:p>
    <w:p w:rsidR="005D29E0" w:rsidRDefault="005D29E0" w:rsidP="005D29E0">
      <w:pPr>
        <w:pStyle w:val="a4"/>
        <w:shd w:val="clear" w:color="auto" w:fill="FFFFFF"/>
        <w:spacing w:after="0" w:line="240" w:lineRule="auto"/>
        <w:ind w:left="121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</w:p>
    <w:p w:rsidR="005D29E0" w:rsidRPr="00306A86" w:rsidRDefault="00306A86" w:rsidP="00306A86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000"/>
          <w:sz w:val="24"/>
          <w:szCs w:val="24"/>
          <w:lang w:eastAsia="ru-RU"/>
        </w:rPr>
        <w:t xml:space="preserve">Перевод М.М.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000"/>
          <w:sz w:val="24"/>
          <w:szCs w:val="24"/>
          <w:lang w:eastAsia="ru-RU"/>
        </w:rPr>
        <w:t>Фельдштейна</w:t>
      </w:r>
      <w:proofErr w:type="spellEnd"/>
    </w:p>
    <w:p w:rsidR="005D29E0" w:rsidRDefault="005D29E0" w:rsidP="005D29E0">
      <w:pPr>
        <w:pStyle w:val="a4"/>
        <w:shd w:val="clear" w:color="auto" w:fill="FFFFFF"/>
        <w:spacing w:after="0" w:line="240" w:lineRule="auto"/>
        <w:ind w:left="121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</w:p>
    <w:p w:rsidR="005D29E0" w:rsidRDefault="005D29E0" w:rsidP="005D29E0">
      <w:pPr>
        <w:pStyle w:val="a4"/>
        <w:shd w:val="clear" w:color="auto" w:fill="FFFFFF"/>
        <w:spacing w:after="0" w:line="240" w:lineRule="auto"/>
        <w:ind w:left="121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</w:p>
    <w:p w:rsidR="00F0476C" w:rsidRPr="00F0476C" w:rsidRDefault="005D29E0" w:rsidP="005D29E0">
      <w:pPr>
        <w:pStyle w:val="a4"/>
        <w:shd w:val="clear" w:color="auto" w:fill="FFFFFF"/>
        <w:spacing w:after="0" w:line="240" w:lineRule="auto"/>
        <w:ind w:left="481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1. Т</w:t>
      </w:r>
      <w:r w:rsidR="00F0476C"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енор</w:t>
      </w:r>
      <w:r w:rsidR="00F0476C" w:rsidRPr="00F0476C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Я видел молодую цыганку</w:t>
      </w:r>
    </w:p>
    <w:p w:rsidR="00A03C5F" w:rsidRDefault="00A03C5F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3B2F59" w:rsidRDefault="003B2F59" w:rsidP="00A03C5F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Однажды я встретил молодую цыганку, </w:t>
      </w:r>
    </w:p>
    <w:p w:rsidR="00F0476C" w:rsidRPr="00F0476C" w:rsidRDefault="003B2F59" w:rsidP="00A03C5F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она бежала словно лань, </w:t>
      </w:r>
    </w:p>
    <w:p w:rsidR="003B2F59" w:rsidRDefault="003B2F59" w:rsidP="00A03C5F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черные локоны свисали </w:t>
      </w:r>
      <w:r w:rsidR="00C14DE9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ее груди, </w:t>
      </w:r>
    </w:p>
    <w:p w:rsidR="00F0476C" w:rsidRDefault="003B2F59" w:rsidP="00A03C5F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а очи – как два бездонных колодца.</w:t>
      </w:r>
    </w:p>
    <w:p w:rsidR="00A03C5F" w:rsidRDefault="003B2F59" w:rsidP="00A03C5F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Она пронзила меня своим взглядом,</w:t>
      </w:r>
      <w:r w:rsidR="00A03C5F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</w:t>
      </w:r>
    </w:p>
    <w:p w:rsidR="00A03C5F" w:rsidRDefault="00A03C5F" w:rsidP="00A03C5F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и исчезла из вида. </w:t>
      </w:r>
    </w:p>
    <w:p w:rsidR="00A03C5F" w:rsidRDefault="00A03C5F" w:rsidP="00A03C5F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Но виденье осталось преследовать меня </w:t>
      </w:r>
    </w:p>
    <w:p w:rsidR="003B2F59" w:rsidRPr="00F0476C" w:rsidRDefault="00A03C5F" w:rsidP="00A03C5F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целый день напролет.</w:t>
      </w:r>
    </w:p>
    <w:p w:rsidR="00F0476C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061962" w:rsidRPr="00F0476C" w:rsidRDefault="00061962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F0476C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Тенор</w:t>
      </w:r>
      <w:r w:rsidRPr="00F0476C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Эта черноглазая молодая цыганка</w:t>
      </w:r>
    </w:p>
    <w:p w:rsidR="00F0476C" w:rsidRPr="005D29E0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BC447A" w:rsidRDefault="00BC447A" w:rsidP="005227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Эта черная цыганка </w:t>
      </w:r>
    </w:p>
    <w:p w:rsidR="00BC447A" w:rsidRDefault="00BC447A" w:rsidP="005227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еще преследует меня. </w:t>
      </w:r>
    </w:p>
    <w:p w:rsidR="00BC447A" w:rsidRDefault="00BC447A" w:rsidP="005227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Почему она еще стоит здесь, </w:t>
      </w:r>
    </w:p>
    <w:p w:rsidR="00F0476C" w:rsidRPr="005D29E0" w:rsidRDefault="00BC447A" w:rsidP="005227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отчего не уходит до рассвета?</w:t>
      </w:r>
    </w:p>
    <w:p w:rsidR="005227FC" w:rsidRDefault="00BC447A" w:rsidP="005227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Знать я был бы рад, </w:t>
      </w:r>
    </w:p>
    <w:p w:rsidR="005227FC" w:rsidRDefault="00BC447A" w:rsidP="005227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если б она </w:t>
      </w:r>
      <w:r w:rsidR="005227FC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ушла. </w:t>
      </w:r>
    </w:p>
    <w:p w:rsidR="005227FC" w:rsidRDefault="005227FC" w:rsidP="005227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Тогда бы поспешил в костел я </w:t>
      </w:r>
    </w:p>
    <w:p w:rsidR="00F0476C" w:rsidRDefault="005227FC" w:rsidP="005227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Бога возблагодарить.</w:t>
      </w:r>
    </w:p>
    <w:p w:rsidR="005227FC" w:rsidRDefault="005227F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061962" w:rsidRPr="00F0476C" w:rsidRDefault="00061962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F0476C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Тенор</w:t>
      </w:r>
      <w:r w:rsidRPr="00F0476C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На озере воздух мягок</w:t>
      </w:r>
    </w:p>
    <w:p w:rsidR="00F0476C" w:rsidRPr="005D29E0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5D29E0" w:rsidRDefault="003C7586" w:rsidP="00D273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Купалинские</w:t>
      </w:r>
      <w:proofErr w:type="spell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мушки</w:t>
      </w:r>
    </w:p>
    <w:p w:rsidR="003C7586" w:rsidRDefault="003C7586" w:rsidP="00D273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танцуют перед изгородью </w:t>
      </w:r>
    </w:p>
    <w:p w:rsidR="003C7586" w:rsidRDefault="003C7586" w:rsidP="00D273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в сумерках под вечер, </w:t>
      </w:r>
    </w:p>
    <w:p w:rsidR="00F0476C" w:rsidRDefault="003C7586" w:rsidP="00D273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никто там не пройдет.</w:t>
      </w:r>
    </w:p>
    <w:p w:rsidR="00287216" w:rsidRDefault="00287216" w:rsidP="00D273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Не жди, не выйду, </w:t>
      </w:r>
    </w:p>
    <w:p w:rsidR="00287216" w:rsidRDefault="00287216" w:rsidP="00D273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не дам себя соблазнить, </w:t>
      </w:r>
    </w:p>
    <w:p w:rsidR="00287216" w:rsidRDefault="00287216" w:rsidP="00D273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ибо если </w:t>
      </w:r>
      <w:proofErr w:type="gram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сделаю</w:t>
      </w:r>
      <w:proofErr w:type="gram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по-твоему, </w:t>
      </w:r>
    </w:p>
    <w:p w:rsidR="00287216" w:rsidRDefault="00287216" w:rsidP="00D273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будет плакать моя маменька.</w:t>
      </w:r>
    </w:p>
    <w:p w:rsidR="00287216" w:rsidRDefault="00287216" w:rsidP="00D273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Месяц уж заходит, </w:t>
      </w:r>
    </w:p>
    <w:p w:rsidR="00287216" w:rsidRDefault="00287216" w:rsidP="00D273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не видать ни зги, </w:t>
      </w:r>
    </w:p>
    <w:p w:rsidR="00287216" w:rsidRDefault="00287216" w:rsidP="00D273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а </w:t>
      </w:r>
      <w:r w:rsidR="00D273FC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наше</w:t>
      </w:r>
      <w:r w:rsidR="00D273FC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го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амбар</w:t>
      </w:r>
      <w:r w:rsidR="00D273FC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</w:t>
      </w:r>
    </w:p>
    <w:p w:rsidR="00287216" w:rsidRDefault="00287216" w:rsidP="00D273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все кто-то стоит.  </w:t>
      </w:r>
    </w:p>
    <w:p w:rsidR="00287216" w:rsidRDefault="00287216" w:rsidP="00D273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Два ярких ока </w:t>
      </w:r>
    </w:p>
    <w:p w:rsidR="00287216" w:rsidRDefault="00287216" w:rsidP="00D273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сияют в ночи.</w:t>
      </w:r>
    </w:p>
    <w:p w:rsidR="00287216" w:rsidRDefault="00D273FC" w:rsidP="00D273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Пане</w:t>
      </w:r>
      <w:proofErr w:type="gram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Боже, не покинь</w:t>
      </w:r>
      <w:r w:rsidR="00287216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!</w:t>
      </w:r>
    </w:p>
    <w:p w:rsidR="00287216" w:rsidRPr="005D29E0" w:rsidRDefault="00287216" w:rsidP="00D273F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Приди мне на помощь!</w:t>
      </w:r>
    </w:p>
    <w:p w:rsidR="00F0476C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061962" w:rsidRDefault="00061962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061962" w:rsidRDefault="00061962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061962" w:rsidRPr="00061962" w:rsidRDefault="00061962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F0476C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lastRenderedPageBreak/>
        <w:t>Тенор</w:t>
      </w:r>
      <w:r w:rsidRPr="00F0476C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Чирикают в гнездах</w:t>
      </w:r>
    </w:p>
    <w:p w:rsidR="00F0476C" w:rsidRPr="005D29E0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B553CD" w:rsidRDefault="00B553CD" w:rsidP="00623732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Уж младые ласточки </w:t>
      </w:r>
    </w:p>
    <w:p w:rsidR="00B553CD" w:rsidRDefault="00B553CD" w:rsidP="00623732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в гнездах чирикают, </w:t>
      </w:r>
    </w:p>
    <w:p w:rsidR="00B553CD" w:rsidRDefault="00B553CD" w:rsidP="00623732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лежу всю ночь </w:t>
      </w:r>
    </w:p>
    <w:p w:rsidR="00F0476C" w:rsidRPr="005D29E0" w:rsidRDefault="00B553CD" w:rsidP="00623732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как на шипах.</w:t>
      </w:r>
    </w:p>
    <w:p w:rsidR="00B553CD" w:rsidRDefault="00B553CD" w:rsidP="00623732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Уже светает, </w:t>
      </w:r>
    </w:p>
    <w:p w:rsidR="00623732" w:rsidRDefault="00B553CD" w:rsidP="00623732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на небе отблески зари, </w:t>
      </w:r>
    </w:p>
    <w:p w:rsidR="00623732" w:rsidRDefault="00623732" w:rsidP="00623732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лежал всю ночь, </w:t>
      </w:r>
    </w:p>
    <w:p w:rsidR="00F0476C" w:rsidRPr="005D29E0" w:rsidRDefault="00623732" w:rsidP="00623732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как нагишом на терне.</w:t>
      </w:r>
    </w:p>
    <w:p w:rsidR="00F0476C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061962" w:rsidRPr="00F0476C" w:rsidRDefault="00061962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F0476C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val="en-US"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Тенор</w:t>
      </w:r>
      <w:r w:rsidRPr="00F0476C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Тяж</w:t>
      </w:r>
      <w:r w:rsidR="00B82D51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ка</w:t>
      </w:r>
      <w:r w:rsidRPr="00F0476C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се</w:t>
      </w:r>
      <w:r w:rsidR="00B82D51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годня</w:t>
      </w:r>
      <w:r w:rsidRPr="00F0476C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пахота</w:t>
      </w:r>
    </w:p>
    <w:p w:rsidR="00F0476C" w:rsidRPr="00F0476C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val="en-US" w:eastAsia="ru-RU"/>
        </w:rPr>
      </w:pPr>
    </w:p>
    <w:p w:rsidR="00CA2938" w:rsidRDefault="00B82D51" w:rsidP="00CA2938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Тяжка сегодня пахота, </w:t>
      </w:r>
    </w:p>
    <w:p w:rsidR="00CA2938" w:rsidRDefault="00B82D51" w:rsidP="00CA2938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выспался я мало, </w:t>
      </w:r>
    </w:p>
    <w:p w:rsidR="00CA2938" w:rsidRDefault="00B82D51" w:rsidP="00CA2938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как очи закрывал, </w:t>
      </w:r>
    </w:p>
    <w:p w:rsidR="00F0476C" w:rsidRPr="00B82D51" w:rsidRDefault="00B82D51" w:rsidP="00CA2938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она меня ждала!</w:t>
      </w:r>
    </w:p>
    <w:p w:rsidR="00F0476C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061962" w:rsidRPr="00B82D51" w:rsidRDefault="00061962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F0476C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Тенор</w:t>
      </w:r>
      <w:r w:rsidRPr="00F0476C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Гей, </w:t>
      </w:r>
      <w:r w:rsidR="002B79E5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в</w:t>
      </w:r>
      <w:r w:rsidRPr="00F0476C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ы, серы</w:t>
      </w:r>
      <w:r w:rsidR="002B79E5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е</w:t>
      </w:r>
      <w:r w:rsidRPr="00F0476C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бык</w:t>
      </w:r>
      <w:r w:rsidR="002B79E5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и</w:t>
      </w:r>
    </w:p>
    <w:p w:rsidR="00F0476C" w:rsidRPr="00CA2938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343E6" w:rsidRDefault="00F343E6" w:rsidP="006E4963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Эй вы, серые быки, </w:t>
      </w:r>
    </w:p>
    <w:p w:rsidR="00F343E6" w:rsidRDefault="00F343E6" w:rsidP="006E4963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тяните плуг, </w:t>
      </w:r>
    </w:p>
    <w:p w:rsidR="00F343E6" w:rsidRDefault="00F343E6" w:rsidP="006E4963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и на ольху </w:t>
      </w:r>
    </w:p>
    <w:p w:rsidR="00F343E6" w:rsidRDefault="00F343E6" w:rsidP="006E4963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не заглядывайтесь!</w:t>
      </w:r>
      <w:r w:rsidRPr="00F343E6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</w:t>
      </w:r>
    </w:p>
    <w:p w:rsidR="00F343E6" w:rsidRDefault="00F343E6" w:rsidP="006E4963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От твердой земли </w:t>
      </w:r>
    </w:p>
    <w:p w:rsidR="006E4963" w:rsidRDefault="00F343E6" w:rsidP="006E4963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плуг мой отскакивает, </w:t>
      </w:r>
    </w:p>
    <w:p w:rsidR="006E4963" w:rsidRDefault="006E4963" w:rsidP="006E4963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и цветистая шаль </w:t>
      </w:r>
    </w:p>
    <w:p w:rsidR="006E4963" w:rsidRDefault="006E4963" w:rsidP="006E4963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средь листьев поблескивает. </w:t>
      </w:r>
    </w:p>
    <w:p w:rsidR="006E4963" w:rsidRDefault="006E4963" w:rsidP="006E4963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Кто там меня ждет, </w:t>
      </w:r>
    </w:p>
    <w:p w:rsidR="006E4963" w:rsidRDefault="006E4963" w:rsidP="006E4963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если б она окаменела, </w:t>
      </w:r>
    </w:p>
    <w:p w:rsidR="006E4963" w:rsidRDefault="006E4963" w:rsidP="006E4963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моя бедная голова </w:t>
      </w:r>
    </w:p>
    <w:p w:rsidR="00F0476C" w:rsidRPr="00CA2938" w:rsidRDefault="006E4963" w:rsidP="006E4963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сгорела бы в огне.</w:t>
      </w:r>
    </w:p>
    <w:p w:rsidR="00F0476C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061962" w:rsidRPr="00F0476C" w:rsidRDefault="00061962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F0476C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val="en-US"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Тенор</w:t>
      </w:r>
      <w:r w:rsidRPr="00F0476C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</w:t>
      </w:r>
      <w:r w:rsidR="007D0F8A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Потерялся</w:t>
      </w:r>
      <w:r w:rsidRPr="00F0476C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колышек </w:t>
      </w:r>
    </w:p>
    <w:p w:rsidR="00F0476C" w:rsidRPr="00F0476C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val="en-US" w:eastAsia="ru-RU"/>
        </w:rPr>
      </w:pPr>
    </w:p>
    <w:p w:rsidR="00D3009C" w:rsidRDefault="00D3009C" w:rsidP="00D3009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Потерялся колышек, </w:t>
      </w:r>
    </w:p>
    <w:p w:rsidR="00D3009C" w:rsidRDefault="00D3009C" w:rsidP="00D3009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потерялся от плуга, </w:t>
      </w:r>
    </w:p>
    <w:p w:rsidR="00D3009C" w:rsidRDefault="00D3009C" w:rsidP="00D3009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постойте, бычки, постойте, </w:t>
      </w:r>
    </w:p>
    <w:p w:rsidR="00D3009C" w:rsidRDefault="00D3009C" w:rsidP="00D3009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новый выправим. </w:t>
      </w:r>
    </w:p>
    <w:p w:rsidR="00D3009C" w:rsidRDefault="00D3009C" w:rsidP="00D3009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Пойду я в лесок, </w:t>
      </w:r>
    </w:p>
    <w:p w:rsidR="00D3009C" w:rsidRDefault="00D3009C" w:rsidP="00D3009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ровный срежу прут. </w:t>
      </w:r>
    </w:p>
    <w:p w:rsidR="00D3009C" w:rsidRDefault="00D3009C" w:rsidP="00D3009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Что кому суждено, </w:t>
      </w:r>
    </w:p>
    <w:p w:rsidR="00F0476C" w:rsidRPr="00D3009C" w:rsidRDefault="00D3009C" w:rsidP="00D3009C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от того не уйти.</w:t>
      </w:r>
    </w:p>
    <w:p w:rsidR="00F0476C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061962" w:rsidRPr="00D3009C" w:rsidRDefault="00061962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8B3CB0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Тенор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Не гляди</w:t>
      </w:r>
      <w:r w:rsidR="00AA0F4E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те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, бы</w:t>
      </w:r>
      <w:r w:rsidR="00AA0F4E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ч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к</w:t>
      </w:r>
      <w:r w:rsidR="00AA0F4E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и</w:t>
      </w:r>
    </w:p>
    <w:p w:rsidR="00F0476C" w:rsidRPr="008B3CB0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B07516" w:rsidRDefault="00B07516" w:rsidP="00EA72DE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Не глядите, бычки, </w:t>
      </w:r>
    </w:p>
    <w:p w:rsidR="00B07516" w:rsidRDefault="00B07516" w:rsidP="00EA72DE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тоскливо на опушку, </w:t>
      </w:r>
    </w:p>
    <w:p w:rsidR="00B07516" w:rsidRDefault="00B07516" w:rsidP="00EA72DE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не бойтесь за меня, </w:t>
      </w:r>
    </w:p>
    <w:p w:rsidR="00F0476C" w:rsidRPr="008B3CB0" w:rsidRDefault="0093651D" w:rsidP="00EA72DE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с пути </w:t>
      </w:r>
      <w:r w:rsidR="00B07516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я не 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собью</w:t>
      </w:r>
      <w:r w:rsidR="00B07516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сь. </w:t>
      </w:r>
    </w:p>
    <w:p w:rsidR="00B07516" w:rsidRDefault="00B07516" w:rsidP="00EA72DE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Стоит черная </w:t>
      </w:r>
      <w:proofErr w:type="spell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Зефка</w:t>
      </w:r>
      <w:proofErr w:type="spell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</w:t>
      </w:r>
    </w:p>
    <w:p w:rsidR="00B07516" w:rsidRDefault="00B07516" w:rsidP="00EA72DE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в ольшанике на опушке, </w:t>
      </w:r>
    </w:p>
    <w:p w:rsidR="00B07516" w:rsidRDefault="00B07516" w:rsidP="00EA72DE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темные очи ее </w:t>
      </w:r>
    </w:p>
    <w:p w:rsidR="00F0476C" w:rsidRDefault="00B07516" w:rsidP="00EA72DE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искрятся как уголья.</w:t>
      </w:r>
    </w:p>
    <w:p w:rsidR="00EA72DE" w:rsidRDefault="00B07516" w:rsidP="00EA72DE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Не бойтесь за меня, </w:t>
      </w:r>
    </w:p>
    <w:p w:rsidR="00EA72DE" w:rsidRDefault="00B07516" w:rsidP="00EA72DE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если я к ней подойду</w:t>
      </w:r>
      <w:r w:rsidR="00EA72DE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, </w:t>
      </w:r>
    </w:p>
    <w:p w:rsidR="00EA72DE" w:rsidRDefault="00EA72DE" w:rsidP="00EA72DE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я выдержу ее </w:t>
      </w:r>
    </w:p>
    <w:p w:rsidR="00B07516" w:rsidRPr="008B3CB0" w:rsidRDefault="00EA72DE" w:rsidP="00EA72DE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колдовской взгляд.</w:t>
      </w:r>
    </w:p>
    <w:p w:rsidR="00F0476C" w:rsidRPr="008B3CB0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lastRenderedPageBreak/>
        <w:t>Меццо-сопрано, тенор, 3 женских голоса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Добро пожаловать, </w:t>
      </w:r>
      <w:proofErr w:type="spellStart"/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Яничек</w:t>
      </w:r>
      <w:proofErr w:type="spellEnd"/>
    </w:p>
    <w:p w:rsidR="00F0476C" w:rsidRPr="008B3CB0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EC6817" w:rsidRDefault="00EC6817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«Добро пожаловать, </w:t>
      </w:r>
      <w:proofErr w:type="spell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Яничек</w:t>
      </w:r>
      <w:proofErr w:type="spell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, </w:t>
      </w:r>
    </w:p>
    <w:p w:rsidR="00F0476C" w:rsidRPr="008B3CB0" w:rsidRDefault="00EC6817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добро пожаловать в лес!</w:t>
      </w:r>
    </w:p>
    <w:p w:rsidR="00EC6817" w:rsidRDefault="00EC6817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Какой счастливый случай </w:t>
      </w:r>
    </w:p>
    <w:p w:rsidR="00F0476C" w:rsidRDefault="00EC6817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тебя сюда </w:t>
      </w:r>
      <w:r w:rsidR="00061962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е</w:t>
      </w:r>
      <w:r w:rsidR="00061962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ет?</w:t>
      </w:r>
    </w:p>
    <w:p w:rsidR="00EC6817" w:rsidRDefault="00EC6817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Милости просим, </w:t>
      </w:r>
      <w:proofErr w:type="spell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Яничек</w:t>
      </w:r>
      <w:proofErr w:type="spell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!</w:t>
      </w:r>
    </w:p>
    <w:p w:rsidR="00EC6817" w:rsidRDefault="00EC6817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Что ты так стоишь, </w:t>
      </w:r>
    </w:p>
    <w:p w:rsidR="00EC6817" w:rsidRDefault="00EC6817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бледный, безжизненный, </w:t>
      </w:r>
    </w:p>
    <w:p w:rsidR="00EC6817" w:rsidRDefault="00EC6817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или боишься меня?»</w:t>
      </w:r>
    </w:p>
    <w:p w:rsidR="00EC6817" w:rsidRDefault="00EC6817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DF3810" w:rsidRDefault="00EC6817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«Нет у меня причины </w:t>
      </w:r>
    </w:p>
    <w:p w:rsidR="00DF3810" w:rsidRDefault="00EC6817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кого-нибудь бояться</w:t>
      </w:r>
      <w:r w:rsidR="00DF3810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. </w:t>
      </w:r>
    </w:p>
    <w:p w:rsidR="00DF3810" w:rsidRDefault="00DF3810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Пришел я сюда </w:t>
      </w:r>
    </w:p>
    <w:p w:rsidR="00EC6817" w:rsidRDefault="00DF3810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накольничек</w:t>
      </w:r>
      <w:proofErr w:type="spell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срезать!</w:t>
      </w:r>
      <w:r w:rsidR="00EC6817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»</w:t>
      </w:r>
    </w:p>
    <w:p w:rsidR="00DF3810" w:rsidRDefault="00DF3810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DF3810" w:rsidRDefault="00DF3810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«Не режь, милый </w:t>
      </w:r>
      <w:proofErr w:type="spell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Яничек</w:t>
      </w:r>
      <w:proofErr w:type="spell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, </w:t>
      </w:r>
    </w:p>
    <w:p w:rsidR="00DF3810" w:rsidRDefault="00DF3810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не режь </w:t>
      </w:r>
      <w:proofErr w:type="spell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накольничек</w:t>
      </w:r>
      <w:proofErr w:type="spell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! </w:t>
      </w:r>
    </w:p>
    <w:p w:rsidR="00DF3810" w:rsidRDefault="00DF3810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Лучше послушай </w:t>
      </w:r>
    </w:p>
    <w:p w:rsidR="00DF3810" w:rsidRDefault="00DF3810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цыганскую песенку!»</w:t>
      </w:r>
    </w:p>
    <w:p w:rsidR="00DF3810" w:rsidRDefault="00DF3810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663E7A" w:rsidRDefault="00DF3810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Руки сложила, </w:t>
      </w:r>
    </w:p>
    <w:p w:rsidR="00663E7A" w:rsidRDefault="00DF3810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печально запела, </w:t>
      </w:r>
    </w:p>
    <w:p w:rsidR="00663E7A" w:rsidRDefault="00DF3810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грустная песенка </w:t>
      </w:r>
    </w:p>
    <w:p w:rsidR="00DF3810" w:rsidRPr="008B3CB0" w:rsidRDefault="00DF3810" w:rsidP="00663E7A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за сердце взяла.</w:t>
      </w:r>
    </w:p>
    <w:p w:rsidR="00F0476C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061962" w:rsidRPr="00F0476C" w:rsidRDefault="00061962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8B3CB0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Меццо-сопрано, 3 женских голоса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Бог над нами, Господь бессмертен</w:t>
      </w:r>
    </w:p>
    <w:p w:rsidR="00F0476C" w:rsidRPr="00EC6817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AE398E" w:rsidRDefault="00663D95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«</w:t>
      </w:r>
      <w:r w:rsidR="00AE398E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Бог всевышний, бессмертный, </w:t>
      </w:r>
    </w:p>
    <w:p w:rsidR="00F0476C" w:rsidRDefault="00AE398E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почто цыганам жизнь дал?</w:t>
      </w:r>
    </w:p>
    <w:p w:rsidR="00AE398E" w:rsidRDefault="00AE398E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Им бы без цели бродить по свету, </w:t>
      </w:r>
    </w:p>
    <w:p w:rsidR="00AE398E" w:rsidRDefault="00AE398E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гонимым везде и всюду</w:t>
      </w:r>
      <w:proofErr w:type="gram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.</w:t>
      </w:r>
      <w:r w:rsidR="00663D95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»</w:t>
      </w:r>
      <w:proofErr w:type="gramEnd"/>
    </w:p>
    <w:p w:rsidR="00663D95" w:rsidRPr="00EC6817" w:rsidRDefault="00663D95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663D95" w:rsidRDefault="00663D95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«Любимый </w:t>
      </w:r>
      <w:proofErr w:type="spell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Яничек</w:t>
      </w:r>
      <w:proofErr w:type="spell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, </w:t>
      </w:r>
    </w:p>
    <w:p w:rsidR="00663D95" w:rsidRDefault="00663D95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слышишь ли жаворонка? </w:t>
      </w:r>
    </w:p>
    <w:p w:rsidR="00663D95" w:rsidRDefault="00663D95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Его печальная песенка </w:t>
      </w:r>
    </w:p>
    <w:p w:rsidR="00F0476C" w:rsidRPr="00EC6817" w:rsidRDefault="00663D95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трогает сердце»</w:t>
      </w:r>
    </w:p>
    <w:p w:rsidR="00F0476C" w:rsidRDefault="00F0476C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663D95" w:rsidRDefault="00663D95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«Присядь-ка рядышком подле цыганки. </w:t>
      </w:r>
    </w:p>
    <w:p w:rsidR="00663D95" w:rsidRDefault="00663D95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Боже всемогущий, милосердный!</w:t>
      </w:r>
    </w:p>
    <w:p w:rsidR="00CA7398" w:rsidRDefault="00663D95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Прежде чем покину свет, </w:t>
      </w:r>
    </w:p>
    <w:p w:rsidR="00663D95" w:rsidRDefault="00663D95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дай мне познать, </w:t>
      </w:r>
      <w:r w:rsidR="00CA7398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дай ощутить, почувствовать!»</w:t>
      </w:r>
    </w:p>
    <w:p w:rsidR="00663D95" w:rsidRDefault="00663D95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CA7398" w:rsidRDefault="00CA7398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Скорбная песенка </w:t>
      </w:r>
    </w:p>
    <w:p w:rsidR="00663D95" w:rsidRDefault="00CA7398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за сердце задела.</w:t>
      </w:r>
    </w:p>
    <w:p w:rsidR="00663D95" w:rsidRDefault="00663D95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CA7398" w:rsidRDefault="00CA7398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«Что ты там </w:t>
      </w:r>
    </w:p>
    <w:p w:rsidR="00CA7398" w:rsidRDefault="00CA7398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как соляной столб</w:t>
      </w:r>
      <w:r w:rsidRPr="00CA7398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стоишь, </w:t>
      </w:r>
    </w:p>
    <w:p w:rsidR="00CA7398" w:rsidRDefault="00CA7398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все глядишь на меня, </w:t>
      </w:r>
    </w:p>
    <w:p w:rsidR="00071F26" w:rsidRDefault="00CA7398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будто боишься?</w:t>
      </w:r>
    </w:p>
    <w:p w:rsidR="00071F26" w:rsidRDefault="00071F26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Присядь-ка поближе, </w:t>
      </w:r>
    </w:p>
    <w:p w:rsidR="00071F26" w:rsidRDefault="00071F26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не так далеко, </w:t>
      </w:r>
    </w:p>
    <w:p w:rsidR="00071F26" w:rsidRDefault="00071F26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или мой облик </w:t>
      </w:r>
    </w:p>
    <w:p w:rsidR="00071F26" w:rsidRDefault="00071F26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тебя так страшит?</w:t>
      </w:r>
    </w:p>
    <w:p w:rsidR="00071F26" w:rsidRDefault="00071F26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Не так я черна, </w:t>
      </w:r>
    </w:p>
    <w:p w:rsidR="00071F26" w:rsidRDefault="00071F26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как тебе думается, </w:t>
      </w:r>
    </w:p>
    <w:p w:rsidR="00071F26" w:rsidRDefault="00071F26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там, куда солнце не проникает, </w:t>
      </w:r>
    </w:p>
    <w:p w:rsidR="00CA7398" w:rsidRDefault="00071F26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я выгляжу иначе</w:t>
      </w:r>
      <w:proofErr w:type="gram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.</w:t>
      </w:r>
      <w:r w:rsidR="00CA7398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»</w:t>
      </w:r>
      <w:proofErr w:type="gramEnd"/>
    </w:p>
    <w:p w:rsidR="00CA7398" w:rsidRDefault="00CA7398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071F26" w:rsidRDefault="00071F26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Сорочку </w:t>
      </w:r>
      <w:proofErr w:type="gram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напрочь</w:t>
      </w:r>
      <w:proofErr w:type="gram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</w:t>
      </w:r>
    </w:p>
    <w:p w:rsidR="00071F26" w:rsidRDefault="00071F26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скинула с груди, </w:t>
      </w:r>
    </w:p>
    <w:p w:rsidR="00CA7398" w:rsidRDefault="00071F26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lastRenderedPageBreak/>
        <w:t>ему вся кровь</w:t>
      </w:r>
    </w:p>
    <w:p w:rsidR="00CA7398" w:rsidRDefault="00071F26" w:rsidP="00071F2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в голову хлынула.</w:t>
      </w:r>
    </w:p>
    <w:p w:rsidR="00CA7398" w:rsidRDefault="00CA7398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503BF9" w:rsidRPr="00F0476C" w:rsidRDefault="00503BF9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8B3CB0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Тенор, меццо-сопрано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Запах цветущего просо</w:t>
      </w:r>
    </w:p>
    <w:p w:rsidR="00F0476C" w:rsidRPr="008B3CB0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4D709B" w:rsidRDefault="004D709B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Запах тянется по лесу </w:t>
      </w:r>
    </w:p>
    <w:p w:rsidR="00F0476C" w:rsidRPr="008B3CB0" w:rsidRDefault="004D709B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цветущего</w:t>
      </w:r>
      <w:proofErr w:type="gram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просо.</w:t>
      </w:r>
    </w:p>
    <w:p w:rsidR="004D709B" w:rsidRDefault="004D709B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4D709B" w:rsidRDefault="004D709B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«Хочешь, </w:t>
      </w:r>
      <w:proofErr w:type="spell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Янек</w:t>
      </w:r>
      <w:proofErr w:type="spell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, посмотреть </w:t>
      </w:r>
    </w:p>
    <w:p w:rsidR="00F0476C" w:rsidRDefault="004D709B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как спят цыганки?»</w:t>
      </w:r>
    </w:p>
    <w:p w:rsidR="004D709B" w:rsidRPr="008B3CB0" w:rsidRDefault="004D709B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4D709B" w:rsidRDefault="004D709B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Она ветку отломила, </w:t>
      </w:r>
    </w:p>
    <w:p w:rsidR="00F0476C" w:rsidRDefault="004D709B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камень передвинула.</w:t>
      </w:r>
    </w:p>
    <w:p w:rsidR="004D709B" w:rsidRDefault="004D709B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4D709B" w:rsidRDefault="004D709B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«То будет постель», </w:t>
      </w:r>
    </w:p>
    <w:p w:rsidR="004D709B" w:rsidRDefault="004D709B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со смехом молвила.</w:t>
      </w:r>
    </w:p>
    <w:p w:rsidR="00C53791" w:rsidRDefault="004D709B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«Землю положу под голову, </w:t>
      </w:r>
    </w:p>
    <w:p w:rsidR="00C53791" w:rsidRDefault="004D709B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небом прикроюсь, </w:t>
      </w:r>
    </w:p>
    <w:p w:rsidR="00C53791" w:rsidRDefault="00C53791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а росой умытые руки </w:t>
      </w:r>
    </w:p>
    <w:p w:rsidR="004D709B" w:rsidRDefault="00C53791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я согрею под юбкой».</w:t>
      </w:r>
      <w:r w:rsidR="004D709B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</w:t>
      </w:r>
    </w:p>
    <w:p w:rsidR="00C53791" w:rsidRDefault="00C53791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C53791" w:rsidRDefault="00C53791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В одной рубашонке </w:t>
      </w:r>
    </w:p>
    <w:p w:rsidR="00C53791" w:rsidRDefault="00C53791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на земле лежала, </w:t>
      </w:r>
    </w:p>
    <w:p w:rsidR="00C53791" w:rsidRDefault="00C53791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а моя учтивость </w:t>
      </w:r>
    </w:p>
    <w:p w:rsidR="00C53791" w:rsidRDefault="00C53791" w:rsidP="00C53791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горько рыдала.</w:t>
      </w:r>
    </w:p>
    <w:p w:rsidR="00C53791" w:rsidRDefault="00C53791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4D709B" w:rsidRPr="00F0476C" w:rsidRDefault="004D709B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8B3CB0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Тенор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Темная ольха, </w:t>
      </w:r>
      <w:r w:rsidR="001A72EA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студен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ая криница</w:t>
      </w:r>
    </w:p>
    <w:p w:rsidR="00F0476C" w:rsidRPr="001A72EA" w:rsidRDefault="00F0476C" w:rsidP="00F04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1A72EA" w:rsidRDefault="001A72EA" w:rsidP="001A72E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Темная ольха, </w:t>
      </w:r>
    </w:p>
    <w:p w:rsidR="001A72EA" w:rsidRDefault="001A72EA" w:rsidP="001A72E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студеная криница, </w:t>
      </w:r>
    </w:p>
    <w:p w:rsidR="001A72EA" w:rsidRDefault="001A72EA" w:rsidP="001A72E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черноокая цыганка, </w:t>
      </w:r>
    </w:p>
    <w:p w:rsidR="001A72EA" w:rsidRDefault="001A72EA" w:rsidP="001A72E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белые коленки: </w:t>
      </w:r>
    </w:p>
    <w:p w:rsidR="001A72EA" w:rsidRDefault="001A72EA" w:rsidP="001A72E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эту четверку</w:t>
      </w:r>
      <w:r w:rsidR="00617F07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</w:t>
      </w:r>
    </w:p>
    <w:p w:rsidR="001A72EA" w:rsidRDefault="001A72EA" w:rsidP="001A72E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покуда</w:t>
      </w:r>
      <w:proofErr w:type="gram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жив буду</w:t>
      </w:r>
      <w:r w:rsidR="00617F07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</w:t>
      </w:r>
    </w:p>
    <w:p w:rsidR="001A72EA" w:rsidRDefault="001A72EA" w:rsidP="001A72E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я уж никогда </w:t>
      </w:r>
    </w:p>
    <w:p w:rsidR="00F0476C" w:rsidRPr="001A72EA" w:rsidRDefault="001A72EA" w:rsidP="001A72E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не позабуду.</w:t>
      </w:r>
    </w:p>
    <w:p w:rsidR="00F0476C" w:rsidRDefault="001A72EA" w:rsidP="00F04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</w:t>
      </w:r>
    </w:p>
    <w:p w:rsidR="001A72EA" w:rsidRPr="001A72EA" w:rsidRDefault="001A72EA" w:rsidP="00F04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8B3CB0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val="en-US" w:eastAsia="ru-RU"/>
        </w:rPr>
      </w:pP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Соло фортепиано</w:t>
      </w:r>
    </w:p>
    <w:p w:rsidR="00F0476C" w:rsidRPr="00F0476C" w:rsidRDefault="00F0476C" w:rsidP="00F04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val="en-US" w:eastAsia="ru-RU"/>
        </w:rPr>
      </w:pPr>
    </w:p>
    <w:p w:rsidR="00F0476C" w:rsidRPr="00F0476C" w:rsidRDefault="00F0476C" w:rsidP="00F04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val="en-US" w:eastAsia="ru-RU"/>
        </w:rPr>
      </w:pPr>
    </w:p>
    <w:p w:rsidR="00F0476C" w:rsidRPr="00F0476C" w:rsidRDefault="00F0476C" w:rsidP="00F04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val="en-US" w:eastAsia="ru-RU"/>
        </w:rPr>
      </w:pPr>
    </w:p>
    <w:p w:rsidR="00F0476C" w:rsidRPr="008B3CB0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val="en-US"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Тенор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Солнце восходит</w:t>
      </w:r>
    </w:p>
    <w:p w:rsidR="00F0476C" w:rsidRPr="00F0476C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val="en-US" w:eastAsia="ru-RU"/>
        </w:rPr>
      </w:pPr>
    </w:p>
    <w:p w:rsidR="00DE47DE" w:rsidRDefault="00DE47DE" w:rsidP="00DE47DE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Солнышко восходит,</w:t>
      </w:r>
    </w:p>
    <w:p w:rsidR="00DE47DE" w:rsidRDefault="00DE47DE" w:rsidP="00DE47DE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тени все короче, </w:t>
      </w:r>
    </w:p>
    <w:p w:rsidR="00DE47DE" w:rsidRDefault="00DE47DE" w:rsidP="00DE47DE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Ох! Что я потерял, </w:t>
      </w:r>
    </w:p>
    <w:p w:rsidR="00F0476C" w:rsidRDefault="00DE47DE" w:rsidP="00DE47DE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кто </w:t>
      </w:r>
      <w:r w:rsidR="00963D1E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мне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</w:t>
      </w:r>
      <w:r w:rsidR="00963D1E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все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воротит?</w:t>
      </w:r>
    </w:p>
    <w:p w:rsidR="00DE47DE" w:rsidRDefault="00DE47DE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DE47DE" w:rsidRPr="00DE47DE" w:rsidRDefault="00DE47DE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DE47DE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Тенор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Мо</w:t>
      </w:r>
      <w:r w:rsidR="00166A08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и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серы</w:t>
      </w:r>
      <w:r w:rsidR="00166A08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е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бы</w:t>
      </w:r>
      <w:r w:rsidR="00166A08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ч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к</w:t>
      </w:r>
      <w:r w:rsidR="00166A08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и</w:t>
      </w:r>
    </w:p>
    <w:p w:rsidR="00F0476C" w:rsidRPr="00DE47DE" w:rsidRDefault="00F0476C" w:rsidP="00F04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166A08" w:rsidRDefault="00166A08" w:rsidP="00140A8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Мои серые бычки, </w:t>
      </w:r>
    </w:p>
    <w:p w:rsidR="00F0476C" w:rsidRPr="00DE47DE" w:rsidRDefault="00166A08" w:rsidP="00140A8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что так на меня глядите?</w:t>
      </w:r>
    </w:p>
    <w:p w:rsidR="00166A08" w:rsidRDefault="00166A08" w:rsidP="00140A8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Если мою тайну </w:t>
      </w:r>
      <w:r w:rsidR="004E4F93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вдруг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</w:t>
      </w:r>
    </w:p>
    <w:p w:rsidR="00F0476C" w:rsidRPr="00DE47DE" w:rsidRDefault="00D3551E" w:rsidP="00140A8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в</w:t>
      </w:r>
      <w:r w:rsidR="004E4F93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ы всем</w:t>
      </w:r>
      <w:r w:rsidR="00166A08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кругом </w:t>
      </w:r>
      <w:r w:rsidR="00166A08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поведаете!</w:t>
      </w:r>
    </w:p>
    <w:p w:rsidR="00166A08" w:rsidRDefault="00166A08" w:rsidP="00140A8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Не буду я кнута </w:t>
      </w:r>
    </w:p>
    <w:p w:rsidR="00166A08" w:rsidRDefault="00166A08" w:rsidP="00140A8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на вас пробовать, </w:t>
      </w:r>
    </w:p>
    <w:p w:rsidR="00166A08" w:rsidRDefault="00166A08" w:rsidP="00140A8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ну а вам придется все ж </w:t>
      </w:r>
    </w:p>
    <w:p w:rsidR="00F0476C" w:rsidRDefault="00166A08" w:rsidP="00140A8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пожалеть об этом.</w:t>
      </w:r>
    </w:p>
    <w:p w:rsidR="00140A8A" w:rsidRDefault="004E4F93" w:rsidP="00140A8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lastRenderedPageBreak/>
        <w:t>Т</w:t>
      </w:r>
      <w:r w:rsidR="00166A08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яжелей всего 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придется</w:t>
      </w:r>
      <w:r w:rsidR="00140A8A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</w:t>
      </w:r>
    </w:p>
    <w:p w:rsidR="00140A8A" w:rsidRDefault="004E4F93" w:rsidP="00140A8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мне </w:t>
      </w:r>
      <w:r w:rsidR="00140A8A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по возвращении. </w:t>
      </w:r>
    </w:p>
    <w:p w:rsidR="00140A8A" w:rsidRDefault="00140A8A" w:rsidP="00140A8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Как я милой маменьке </w:t>
      </w:r>
    </w:p>
    <w:p w:rsidR="00166A08" w:rsidRDefault="00140A8A" w:rsidP="00140A8A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в очи погляжу?</w:t>
      </w:r>
    </w:p>
    <w:p w:rsidR="00140A8A" w:rsidRDefault="00140A8A" w:rsidP="00F04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140A8A" w:rsidRPr="00DE47DE" w:rsidRDefault="00140A8A" w:rsidP="00F04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8B3CB0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Тенор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Что </w:t>
      </w:r>
      <w:r w:rsidR="00D46791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же 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я </w:t>
      </w:r>
      <w:r w:rsidR="00D46791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на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делал?</w:t>
      </w:r>
    </w:p>
    <w:p w:rsidR="00F0476C" w:rsidRPr="00DE47DE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Default="00D46791" w:rsidP="00E92BF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Что я наделал?</w:t>
      </w:r>
    </w:p>
    <w:p w:rsidR="00D46791" w:rsidRDefault="006F440A" w:rsidP="00E92BF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Где ж я был</w:t>
      </w:r>
      <w:r w:rsidR="00D46791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?</w:t>
      </w:r>
    </w:p>
    <w:p w:rsidR="006F440A" w:rsidRDefault="006F440A" w:rsidP="00E92BF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Ведь придется называть </w:t>
      </w:r>
    </w:p>
    <w:p w:rsidR="006F440A" w:rsidRDefault="006F440A" w:rsidP="00E92BF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мне цыганку «маменька». </w:t>
      </w:r>
    </w:p>
    <w:p w:rsidR="006F440A" w:rsidRDefault="006F440A" w:rsidP="00E92BF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Да, цыганку «маменькой»</w:t>
      </w:r>
    </w:p>
    <w:p w:rsidR="00E92BF6" w:rsidRDefault="006F440A" w:rsidP="00E92BF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а цыгана «</w:t>
      </w:r>
      <w:proofErr w:type="spell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тятечкой</w:t>
      </w:r>
      <w:proofErr w:type="spell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».  </w:t>
      </w:r>
    </w:p>
    <w:p w:rsidR="00E92BF6" w:rsidRDefault="00E92BF6" w:rsidP="00E92BF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Лучше уж отрезать </w:t>
      </w:r>
    </w:p>
    <w:p w:rsidR="006F440A" w:rsidRPr="00DE47DE" w:rsidRDefault="00E92BF6" w:rsidP="00E92BF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на руке мизинец!</w:t>
      </w:r>
    </w:p>
    <w:p w:rsidR="00E92BF6" w:rsidRDefault="00E92BF6" w:rsidP="00E92BF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Вылетел жаворонок </w:t>
      </w:r>
    </w:p>
    <w:p w:rsidR="00E92BF6" w:rsidRDefault="00E92BF6" w:rsidP="00E92BF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из куста орехового, </w:t>
      </w:r>
    </w:p>
    <w:p w:rsidR="00E92BF6" w:rsidRDefault="00E92BF6" w:rsidP="00E92BF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кто ж теперь утешит </w:t>
      </w:r>
    </w:p>
    <w:p w:rsidR="00F0476C" w:rsidRDefault="00E92BF6" w:rsidP="00E92BF6">
      <w:pPr>
        <w:pStyle w:val="a4"/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мою сердечную боль?</w:t>
      </w:r>
    </w:p>
    <w:p w:rsidR="00E92BF6" w:rsidRPr="00DE47DE" w:rsidRDefault="00E92BF6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F0476C" w:rsidRDefault="00F0476C" w:rsidP="00F0476C">
      <w:pPr>
        <w:pStyle w:val="a4"/>
        <w:shd w:val="clear" w:color="auto" w:fill="FFFFFF"/>
        <w:spacing w:after="0" w:line="240" w:lineRule="auto"/>
        <w:ind w:left="121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DE47DE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Тенор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Что кому суждено</w:t>
      </w:r>
    </w:p>
    <w:p w:rsidR="00F0476C" w:rsidRPr="00DE47DE" w:rsidRDefault="00F0476C" w:rsidP="00F04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5B2C19" w:rsidRDefault="00F85FAE" w:rsidP="005B2C19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Что кому суждено, </w:t>
      </w:r>
    </w:p>
    <w:p w:rsidR="00F0476C" w:rsidRPr="00DE47DE" w:rsidRDefault="00F85FAE" w:rsidP="005B2C19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то и сбудется.  </w:t>
      </w:r>
    </w:p>
    <w:p w:rsidR="005B2C19" w:rsidRDefault="005B2C19" w:rsidP="005B2C19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Теперь спешу я часто </w:t>
      </w:r>
    </w:p>
    <w:p w:rsidR="005B2C19" w:rsidRDefault="005B2C19" w:rsidP="005B2C19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под вечер в ольшаник. </w:t>
      </w:r>
    </w:p>
    <w:p w:rsidR="00F0476C" w:rsidRDefault="005B2C19" w:rsidP="005B2C19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Что туда хожу делать?</w:t>
      </w:r>
    </w:p>
    <w:p w:rsidR="005B2C19" w:rsidRDefault="005B2C19" w:rsidP="005B2C19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Собирать ягоды.</w:t>
      </w:r>
    </w:p>
    <w:p w:rsidR="005B2C19" w:rsidRDefault="005B2C19" w:rsidP="005B2C19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Там, под листочками, </w:t>
      </w:r>
    </w:p>
    <w:p w:rsidR="005B2C19" w:rsidRDefault="005B2C19" w:rsidP="005B2C19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лакомство ожидает меня.</w:t>
      </w:r>
    </w:p>
    <w:p w:rsidR="005B2C19" w:rsidRPr="00DE47DE" w:rsidRDefault="005B2C19" w:rsidP="00F04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DE47DE" w:rsidRDefault="00F0476C" w:rsidP="00F04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8B3CB0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Тенор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С одной мыслью </w:t>
      </w:r>
      <w:r w:rsidR="00472B99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>всякий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день</w:t>
      </w:r>
    </w:p>
    <w:p w:rsidR="00F0476C" w:rsidRPr="008B3CB0" w:rsidRDefault="00F0476C" w:rsidP="00F04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472B99" w:rsidRDefault="00472B99" w:rsidP="00387616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С одною мыслью всякий день </w:t>
      </w:r>
    </w:p>
    <w:p w:rsidR="00472B99" w:rsidRDefault="00472B99" w:rsidP="00387616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до самого вечера я, </w:t>
      </w:r>
    </w:p>
    <w:p w:rsidR="00472B99" w:rsidRDefault="00472B99" w:rsidP="00387616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как бы мне с </w:t>
      </w:r>
      <w:proofErr w:type="spell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Зефкой</w:t>
      </w:r>
      <w:proofErr w:type="spell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</w:t>
      </w:r>
    </w:p>
    <w:p w:rsidR="00F0476C" w:rsidRPr="008B3CB0" w:rsidRDefault="00472B99" w:rsidP="00387616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целую ночь пробыть?</w:t>
      </w:r>
    </w:p>
    <w:p w:rsidR="00472B99" w:rsidRDefault="00472B99" w:rsidP="00387616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Всем петухам я готов </w:t>
      </w:r>
    </w:p>
    <w:p w:rsidR="00472B99" w:rsidRDefault="00472B99" w:rsidP="00387616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головы </w:t>
      </w:r>
      <w:proofErr w:type="spell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поотрубать</w:t>
      </w:r>
      <w:proofErr w:type="spell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, </w:t>
      </w:r>
    </w:p>
    <w:p w:rsidR="00472B99" w:rsidRDefault="00472B99" w:rsidP="00387616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чтобы никто из них </w:t>
      </w:r>
    </w:p>
    <w:p w:rsidR="00F0476C" w:rsidRDefault="00472B99" w:rsidP="00387616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утра не </w:t>
      </w:r>
      <w:r w:rsidR="00387616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мог 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прокрича</w:t>
      </w:r>
      <w:r w:rsidR="00387616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ть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.</w:t>
      </w:r>
    </w:p>
    <w:p w:rsidR="00472B99" w:rsidRDefault="00472B99" w:rsidP="00387616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Если б только ночь </w:t>
      </w:r>
    </w:p>
    <w:p w:rsidR="00387616" w:rsidRDefault="00472B99" w:rsidP="00387616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могла продолжаться вечно, </w:t>
      </w:r>
    </w:p>
    <w:p w:rsidR="00387616" w:rsidRDefault="00472B99" w:rsidP="00387616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чтобы вечно я </w:t>
      </w:r>
    </w:p>
    <w:p w:rsidR="00472B99" w:rsidRPr="008B3CB0" w:rsidRDefault="00472B99" w:rsidP="00387616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мог с </w:t>
      </w:r>
      <w:r w:rsidR="00387616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милой наслаждаться.</w:t>
      </w:r>
    </w:p>
    <w:p w:rsidR="00F0476C" w:rsidRDefault="00F0476C" w:rsidP="00F04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387616" w:rsidRPr="008B3CB0" w:rsidRDefault="00387616" w:rsidP="00F04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8B3CB0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val="en-US"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Тенор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Лети, сорока, лети</w:t>
      </w:r>
    </w:p>
    <w:p w:rsidR="00F0476C" w:rsidRPr="00F0476C" w:rsidRDefault="00F0476C" w:rsidP="00F04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val="en-US" w:eastAsia="ru-RU"/>
        </w:rPr>
      </w:pPr>
    </w:p>
    <w:p w:rsidR="00C74F0E" w:rsidRDefault="00EE1FCC" w:rsidP="00170A51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Лети, сорока, лети, </w:t>
      </w:r>
    </w:p>
    <w:p w:rsidR="00C74F0E" w:rsidRDefault="00EE1FCC" w:rsidP="00170A51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хлопая крыльями, </w:t>
      </w:r>
    </w:p>
    <w:p w:rsidR="00C74F0E" w:rsidRDefault="00C74F0E" w:rsidP="00170A51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украли у сестры </w:t>
      </w:r>
    </w:p>
    <w:p w:rsidR="00C74F0E" w:rsidRDefault="00C74F0E" w:rsidP="00170A51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рубашку, сохнущую на заборе.</w:t>
      </w:r>
    </w:p>
    <w:p w:rsidR="00C74F0E" w:rsidRDefault="00C74F0E" w:rsidP="00170A51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Кто ее украл, </w:t>
      </w:r>
    </w:p>
    <w:p w:rsidR="00C74F0E" w:rsidRDefault="00C74F0E" w:rsidP="00170A51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ой, если б она проведала, </w:t>
      </w:r>
    </w:p>
    <w:p w:rsidR="00C74F0E" w:rsidRDefault="00C74F0E" w:rsidP="00170A51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навек бы тогда со мной </w:t>
      </w:r>
    </w:p>
    <w:p w:rsidR="00F0476C" w:rsidRPr="00EE1FCC" w:rsidRDefault="00C74F0E" w:rsidP="00170A51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разговаривать не захотела бы.</w:t>
      </w:r>
    </w:p>
    <w:p w:rsidR="00C74F0E" w:rsidRDefault="00C74F0E" w:rsidP="00170A51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Ох, Боже, милый Боже, </w:t>
      </w:r>
    </w:p>
    <w:p w:rsidR="00C74F0E" w:rsidRDefault="00C74F0E" w:rsidP="00170A51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какие новые думы </w:t>
      </w:r>
    </w:p>
    <w:p w:rsidR="00F0476C" w:rsidRDefault="00C74F0E" w:rsidP="00170A51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lastRenderedPageBreak/>
        <w:t>наполнили мое сердц</w:t>
      </w:r>
      <w:r w:rsidR="00170A51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!</w:t>
      </w:r>
    </w:p>
    <w:p w:rsidR="00170A51" w:rsidRDefault="00C74F0E" w:rsidP="00170A51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Все, о чем молился, </w:t>
      </w:r>
    </w:p>
    <w:p w:rsidR="00170A51" w:rsidRDefault="00170A51" w:rsidP="00170A51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уж голова забыла, </w:t>
      </w:r>
    </w:p>
    <w:p w:rsidR="00170A51" w:rsidRDefault="00170A51" w:rsidP="00170A51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как будто бы песком </w:t>
      </w:r>
    </w:p>
    <w:p w:rsidR="00C74F0E" w:rsidRPr="00EE1FCC" w:rsidRDefault="00170A51" w:rsidP="00170A51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яму зарыли.</w:t>
      </w:r>
    </w:p>
    <w:p w:rsidR="00F0476C" w:rsidRDefault="00F0476C" w:rsidP="00F04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170A51" w:rsidRPr="00EE1FCC" w:rsidRDefault="00170A51" w:rsidP="00F04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8B3CB0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Тенор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Смотри, как горят ее глаза</w:t>
      </w:r>
    </w:p>
    <w:p w:rsidR="008B3CB0" w:rsidRPr="008B3CB0" w:rsidRDefault="008B3CB0" w:rsidP="008B3C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0E513B" w:rsidRDefault="00D22B99" w:rsidP="000E513B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Есть у меня любимая, </w:t>
      </w:r>
    </w:p>
    <w:p w:rsidR="000E513B" w:rsidRDefault="00D22B99" w:rsidP="000E513B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и </w:t>
      </w:r>
      <w:r w:rsidR="000E513B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у нее 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над коленками </w:t>
      </w:r>
    </w:p>
    <w:p w:rsidR="000E513B" w:rsidRDefault="000E513B" w:rsidP="000E513B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уже приподнимается </w:t>
      </w:r>
    </w:p>
    <w:p w:rsidR="008B3CB0" w:rsidRPr="008B3CB0" w:rsidRDefault="000E513B" w:rsidP="000E513B">
      <w:pPr>
        <w:shd w:val="clear" w:color="auto" w:fill="FFFFFF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кружевная рубашечка. </w:t>
      </w:r>
    </w:p>
    <w:p w:rsidR="008B3CB0" w:rsidRDefault="008B3CB0" w:rsidP="008B3C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0E513B" w:rsidRPr="008B3CB0" w:rsidRDefault="000E513B" w:rsidP="008B3C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8B3CB0" w:rsidRPr="008B3CB0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Тенор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Отец, о, дорогой Отец</w:t>
      </w:r>
    </w:p>
    <w:p w:rsidR="00F0476C" w:rsidRPr="008B3CB0" w:rsidRDefault="00F0476C" w:rsidP="00F0476C">
      <w:pPr>
        <w:shd w:val="clear" w:color="auto" w:fill="FFFFFF"/>
        <w:spacing w:after="0" w:line="240" w:lineRule="auto"/>
        <w:ind w:left="121" w:hanging="360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7215E4" w:rsidRDefault="00933F41" w:rsidP="007215E4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Мой дорогой </w:t>
      </w:r>
      <w:proofErr w:type="spell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тятечка</w:t>
      </w:r>
      <w:proofErr w:type="spell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, </w:t>
      </w:r>
    </w:p>
    <w:p w:rsidR="007215E4" w:rsidRDefault="00933F41" w:rsidP="007215E4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вы ошибаетесь, если думаете, </w:t>
      </w:r>
    </w:p>
    <w:p w:rsidR="007215E4" w:rsidRDefault="00933F41" w:rsidP="007215E4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что я женюсь на той, </w:t>
      </w:r>
    </w:p>
    <w:p w:rsidR="007215E4" w:rsidRDefault="00933F41" w:rsidP="007215E4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которую</w:t>
      </w:r>
      <w:proofErr w:type="gram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вы мне выберете.  </w:t>
      </w:r>
    </w:p>
    <w:p w:rsidR="007215E4" w:rsidRDefault="00933F41" w:rsidP="007215E4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Каждый, кто согрешил, </w:t>
      </w:r>
    </w:p>
    <w:p w:rsidR="00F0476C" w:rsidRPr="008B3CB0" w:rsidRDefault="00933F41" w:rsidP="007215E4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должен </w:t>
      </w:r>
      <w:r w:rsidR="007215E4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кару терпеть</w:t>
      </w: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за грехи.</w:t>
      </w:r>
      <w:r w:rsidR="007215E4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 </w:t>
      </w:r>
    </w:p>
    <w:p w:rsidR="007215E4" w:rsidRDefault="007215E4" w:rsidP="007215E4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Так и я тоже </w:t>
      </w:r>
    </w:p>
    <w:p w:rsidR="00F0476C" w:rsidRDefault="007215E4" w:rsidP="007215E4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должен принять свою судьбу.</w:t>
      </w:r>
    </w:p>
    <w:p w:rsidR="007215E4" w:rsidRPr="008B3CB0" w:rsidRDefault="007215E4" w:rsidP="00F0476C">
      <w:pPr>
        <w:shd w:val="clear" w:color="auto" w:fill="FFFFFF"/>
        <w:spacing w:after="0" w:line="240" w:lineRule="auto"/>
        <w:ind w:left="121" w:hanging="360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F0476C" w:rsidRDefault="00F0476C" w:rsidP="00F0476C">
      <w:pPr>
        <w:shd w:val="clear" w:color="auto" w:fill="FFFFFF"/>
        <w:spacing w:after="0" w:line="240" w:lineRule="auto"/>
        <w:ind w:left="121" w:hanging="360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F0476C" w:rsidRPr="008B3CB0" w:rsidRDefault="00F0476C" w:rsidP="005D2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</w:pPr>
      <w:r w:rsidRPr="005D29E0">
        <w:rPr>
          <w:rFonts w:ascii="Times New Roman" w:eastAsia="Times New Roman" w:hAnsi="Times New Roman" w:cs="Times New Roman"/>
          <w:b/>
          <w:iCs/>
          <w:color w:val="333000"/>
          <w:sz w:val="24"/>
          <w:szCs w:val="24"/>
          <w:lang w:eastAsia="ru-RU"/>
        </w:rPr>
        <w:t>Тенор</w:t>
      </w:r>
      <w:r w:rsidRPr="008B3CB0">
        <w:rPr>
          <w:rFonts w:ascii="Times New Roman" w:eastAsia="Times New Roman" w:hAnsi="Times New Roman" w:cs="Times New Roman"/>
          <w:b/>
          <w:i/>
          <w:iCs/>
          <w:color w:val="333000"/>
          <w:sz w:val="24"/>
          <w:szCs w:val="24"/>
          <w:lang w:eastAsia="ru-RU"/>
        </w:rPr>
        <w:t xml:space="preserve"> – Я должен покинуть это место</w:t>
      </w:r>
    </w:p>
    <w:p w:rsidR="00F0476C" w:rsidRPr="008B3CB0" w:rsidRDefault="00F0476C" w:rsidP="00F0476C">
      <w:pPr>
        <w:shd w:val="clear" w:color="auto" w:fill="FFFFFF"/>
        <w:spacing w:after="0" w:line="240" w:lineRule="auto"/>
        <w:ind w:left="121" w:hanging="360"/>
        <w:jc w:val="center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</w:p>
    <w:p w:rsidR="00A14244" w:rsidRDefault="00A14244" w:rsidP="00A518FA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С Богом, родимый край, </w:t>
      </w:r>
    </w:p>
    <w:p w:rsidR="00F0476C" w:rsidRPr="008B3CB0" w:rsidRDefault="00A14244" w:rsidP="00A518FA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с Богом, моя деревня!</w:t>
      </w:r>
    </w:p>
    <w:p w:rsidR="00A14244" w:rsidRDefault="00A14244" w:rsidP="00A518FA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Все, что мне остается, </w:t>
      </w:r>
    </w:p>
    <w:p w:rsidR="00F0476C" w:rsidRPr="008B3CB0" w:rsidRDefault="00A14244" w:rsidP="00A518FA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это разлучиться с вами.</w:t>
      </w:r>
    </w:p>
    <w:p w:rsidR="00A14244" w:rsidRDefault="00A14244" w:rsidP="00A518FA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С Богом, милый </w:t>
      </w:r>
      <w:proofErr w:type="spell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тятечка</w:t>
      </w:r>
      <w:proofErr w:type="spell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, </w:t>
      </w:r>
    </w:p>
    <w:p w:rsidR="00A518FA" w:rsidRDefault="00A14244" w:rsidP="00A518FA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да и вы, маменька, </w:t>
      </w:r>
    </w:p>
    <w:p w:rsidR="00A14244" w:rsidRDefault="00A14244" w:rsidP="00A518FA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с Богом, моя сестричка, </w:t>
      </w:r>
    </w:p>
    <w:p w:rsidR="00F0476C" w:rsidRPr="008B3CB0" w:rsidRDefault="00A14244" w:rsidP="00A518FA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никогда не забыть мне вас!</w:t>
      </w:r>
    </w:p>
    <w:p w:rsidR="00A518FA" w:rsidRDefault="00A518FA" w:rsidP="00A518FA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Руки вам протягиваю, </w:t>
      </w:r>
    </w:p>
    <w:p w:rsidR="00A518FA" w:rsidRDefault="00A518FA" w:rsidP="00A518FA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прошу у вас прощения, </w:t>
      </w:r>
    </w:p>
    <w:p w:rsidR="00A518FA" w:rsidRDefault="00A518FA" w:rsidP="00A518FA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уж возвратиться снова </w:t>
      </w:r>
    </w:p>
    <w:p w:rsidR="00F0476C" w:rsidRDefault="00A518FA" w:rsidP="00A518FA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мне не суждено!</w:t>
      </w:r>
    </w:p>
    <w:p w:rsidR="00A518FA" w:rsidRDefault="00A518FA" w:rsidP="00A518FA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Я радостно принимаю все, </w:t>
      </w:r>
    </w:p>
    <w:p w:rsidR="00A518FA" w:rsidRDefault="00A518FA" w:rsidP="00A518FA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что судьба уготовила мне.</w:t>
      </w:r>
    </w:p>
    <w:p w:rsidR="00A518FA" w:rsidRDefault="00A518FA" w:rsidP="00A518FA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Зефка</w:t>
      </w:r>
      <w:proofErr w:type="spellEnd"/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 xml:space="preserve"> ждет </w:t>
      </w:r>
      <w:r w:rsidR="00FE362A"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меня</w:t>
      </w:r>
    </w:p>
    <w:p w:rsidR="00A518FA" w:rsidRPr="00F0476C" w:rsidRDefault="00A518FA" w:rsidP="00A518FA">
      <w:pPr>
        <w:shd w:val="clear" w:color="auto" w:fill="FFFFFF"/>
        <w:spacing w:after="0" w:line="240" w:lineRule="auto"/>
        <w:ind w:left="3759" w:hanging="357"/>
        <w:textAlignment w:val="baseline"/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000"/>
          <w:sz w:val="20"/>
          <w:szCs w:val="20"/>
          <w:lang w:eastAsia="ru-RU"/>
        </w:rPr>
        <w:t>с сыном на руках!</w:t>
      </w:r>
    </w:p>
    <w:p w:rsidR="00382D66" w:rsidRDefault="00382D66"/>
    <w:sectPr w:rsidR="00382D66" w:rsidSect="0038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960"/>
    <w:multiLevelType w:val="hybridMultilevel"/>
    <w:tmpl w:val="AFDC2102"/>
    <w:lvl w:ilvl="0" w:tplc="1864F32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55015F3A"/>
    <w:multiLevelType w:val="hybridMultilevel"/>
    <w:tmpl w:val="B13E099A"/>
    <w:lvl w:ilvl="0" w:tplc="1CC8ADC4">
      <w:start w:val="2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583C4B25"/>
    <w:multiLevelType w:val="hybridMultilevel"/>
    <w:tmpl w:val="9A16A64E"/>
    <w:lvl w:ilvl="0" w:tplc="3FE48F08">
      <w:start w:val="2"/>
      <w:numFmt w:val="decimal"/>
      <w:lvlText w:val="%1."/>
      <w:lvlJc w:val="left"/>
      <w:pPr>
        <w:ind w:left="8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">
    <w:nsid w:val="6E947B29"/>
    <w:multiLevelType w:val="hybridMultilevel"/>
    <w:tmpl w:val="B1FA47DA"/>
    <w:lvl w:ilvl="0" w:tplc="DDBE8200">
      <w:start w:val="1"/>
      <w:numFmt w:val="decimal"/>
      <w:lvlText w:val="%1."/>
      <w:lvlJc w:val="left"/>
      <w:pPr>
        <w:ind w:left="12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41" w:hanging="360"/>
      </w:pPr>
    </w:lvl>
    <w:lvl w:ilvl="2" w:tplc="0419001B" w:tentative="1">
      <w:start w:val="1"/>
      <w:numFmt w:val="lowerRoman"/>
      <w:lvlText w:val="%3."/>
      <w:lvlJc w:val="right"/>
      <w:pPr>
        <w:ind w:left="1561" w:hanging="180"/>
      </w:pPr>
    </w:lvl>
    <w:lvl w:ilvl="3" w:tplc="0419000F" w:tentative="1">
      <w:start w:val="1"/>
      <w:numFmt w:val="decimal"/>
      <w:lvlText w:val="%4."/>
      <w:lvlJc w:val="left"/>
      <w:pPr>
        <w:ind w:left="2281" w:hanging="360"/>
      </w:pPr>
    </w:lvl>
    <w:lvl w:ilvl="4" w:tplc="04190019" w:tentative="1">
      <w:start w:val="1"/>
      <w:numFmt w:val="lowerLetter"/>
      <w:lvlText w:val="%5."/>
      <w:lvlJc w:val="left"/>
      <w:pPr>
        <w:ind w:left="3001" w:hanging="360"/>
      </w:pPr>
    </w:lvl>
    <w:lvl w:ilvl="5" w:tplc="0419001B" w:tentative="1">
      <w:start w:val="1"/>
      <w:numFmt w:val="lowerRoman"/>
      <w:lvlText w:val="%6."/>
      <w:lvlJc w:val="right"/>
      <w:pPr>
        <w:ind w:left="3721" w:hanging="180"/>
      </w:pPr>
    </w:lvl>
    <w:lvl w:ilvl="6" w:tplc="0419000F" w:tentative="1">
      <w:start w:val="1"/>
      <w:numFmt w:val="decimal"/>
      <w:lvlText w:val="%7."/>
      <w:lvlJc w:val="left"/>
      <w:pPr>
        <w:ind w:left="4441" w:hanging="360"/>
      </w:pPr>
    </w:lvl>
    <w:lvl w:ilvl="7" w:tplc="04190019" w:tentative="1">
      <w:start w:val="1"/>
      <w:numFmt w:val="lowerLetter"/>
      <w:lvlText w:val="%8."/>
      <w:lvlJc w:val="left"/>
      <w:pPr>
        <w:ind w:left="5161" w:hanging="360"/>
      </w:pPr>
    </w:lvl>
    <w:lvl w:ilvl="8" w:tplc="0419001B" w:tentative="1">
      <w:start w:val="1"/>
      <w:numFmt w:val="lowerRoman"/>
      <w:lvlText w:val="%9."/>
      <w:lvlJc w:val="right"/>
      <w:pPr>
        <w:ind w:left="588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0476C"/>
    <w:rsid w:val="00061962"/>
    <w:rsid w:val="00071F26"/>
    <w:rsid w:val="000E513B"/>
    <w:rsid w:val="00140A8A"/>
    <w:rsid w:val="00166A08"/>
    <w:rsid w:val="00170A51"/>
    <w:rsid w:val="001A72EA"/>
    <w:rsid w:val="00287216"/>
    <w:rsid w:val="002B79E5"/>
    <w:rsid w:val="003029A8"/>
    <w:rsid w:val="00306A86"/>
    <w:rsid w:val="00382D66"/>
    <w:rsid w:val="00387616"/>
    <w:rsid w:val="003B2F59"/>
    <w:rsid w:val="003C7586"/>
    <w:rsid w:val="00472B99"/>
    <w:rsid w:val="004D709B"/>
    <w:rsid w:val="004E4140"/>
    <w:rsid w:val="004E4F93"/>
    <w:rsid w:val="00503BF9"/>
    <w:rsid w:val="005227FC"/>
    <w:rsid w:val="005B2C19"/>
    <w:rsid w:val="005D29E0"/>
    <w:rsid w:val="00617F07"/>
    <w:rsid w:val="00623732"/>
    <w:rsid w:val="00663D95"/>
    <w:rsid w:val="00663E7A"/>
    <w:rsid w:val="006E4963"/>
    <w:rsid w:val="006F1359"/>
    <w:rsid w:val="006F440A"/>
    <w:rsid w:val="007215E4"/>
    <w:rsid w:val="00782295"/>
    <w:rsid w:val="007D0F8A"/>
    <w:rsid w:val="008B3CB0"/>
    <w:rsid w:val="00933F41"/>
    <w:rsid w:val="0093651D"/>
    <w:rsid w:val="00963D1E"/>
    <w:rsid w:val="00A03C5F"/>
    <w:rsid w:val="00A14244"/>
    <w:rsid w:val="00A518FA"/>
    <w:rsid w:val="00A7004E"/>
    <w:rsid w:val="00AA0F4E"/>
    <w:rsid w:val="00AE398E"/>
    <w:rsid w:val="00B07516"/>
    <w:rsid w:val="00B32311"/>
    <w:rsid w:val="00B553CD"/>
    <w:rsid w:val="00B82D51"/>
    <w:rsid w:val="00BC447A"/>
    <w:rsid w:val="00BC7671"/>
    <w:rsid w:val="00C14DE9"/>
    <w:rsid w:val="00C53791"/>
    <w:rsid w:val="00C74F0E"/>
    <w:rsid w:val="00CA2938"/>
    <w:rsid w:val="00CA7398"/>
    <w:rsid w:val="00D22B99"/>
    <w:rsid w:val="00D273FC"/>
    <w:rsid w:val="00D3009C"/>
    <w:rsid w:val="00D3551E"/>
    <w:rsid w:val="00D46791"/>
    <w:rsid w:val="00DE47DE"/>
    <w:rsid w:val="00DF3810"/>
    <w:rsid w:val="00E92BF6"/>
    <w:rsid w:val="00EA72DE"/>
    <w:rsid w:val="00EC6817"/>
    <w:rsid w:val="00EE1FCC"/>
    <w:rsid w:val="00F0476C"/>
    <w:rsid w:val="00F343E6"/>
    <w:rsid w:val="00F40FAA"/>
    <w:rsid w:val="00F85FAE"/>
    <w:rsid w:val="00FE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76C"/>
  </w:style>
  <w:style w:type="paragraph" w:styleId="a4">
    <w:name w:val="List Paragraph"/>
    <w:basedOn w:val="a"/>
    <w:uiPriority w:val="34"/>
    <w:qFormat/>
    <w:rsid w:val="00F04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42</cp:revision>
  <cp:lastPrinted>2015-10-04T18:06:00Z</cp:lastPrinted>
  <dcterms:created xsi:type="dcterms:W3CDTF">2015-10-03T18:01:00Z</dcterms:created>
  <dcterms:modified xsi:type="dcterms:W3CDTF">2015-10-04T18:17:00Z</dcterms:modified>
</cp:coreProperties>
</file>