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B" w:rsidRPr="00570EEB" w:rsidRDefault="00570EEB" w:rsidP="00570E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0EEB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570EEB" w:rsidRDefault="00570EEB" w:rsidP="00570EE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0EEB" w:rsidRPr="00570EEB" w:rsidRDefault="00746C3C" w:rsidP="00570EE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570EEB">
        <w:rPr>
          <w:rFonts w:asciiTheme="minorHAnsi" w:hAnsiTheme="minorHAnsi" w:cstheme="minorHAnsi"/>
          <w:b/>
          <w:sz w:val="40"/>
          <w:szCs w:val="40"/>
          <w:lang w:val="en-US"/>
        </w:rPr>
        <w:t>Liederstrau</w:t>
      </w:r>
      <w:proofErr w:type="spellEnd"/>
      <w:r w:rsidRPr="00570EEB">
        <w:rPr>
          <w:rFonts w:asciiTheme="minorHAnsi" w:hAnsiTheme="minorHAnsi" w:cstheme="minorHAnsi"/>
          <w:b/>
          <w:sz w:val="40"/>
          <w:szCs w:val="40"/>
        </w:rPr>
        <w:t xml:space="preserve">ß </w:t>
      </w:r>
      <w:r w:rsidR="00570EEB" w:rsidRPr="00570EEB">
        <w:rPr>
          <w:rFonts w:asciiTheme="minorHAnsi" w:hAnsiTheme="minorHAnsi" w:cstheme="minorHAnsi"/>
          <w:b/>
          <w:sz w:val="40"/>
          <w:szCs w:val="40"/>
        </w:rPr>
        <w:t>– Букет песен</w:t>
      </w:r>
    </w:p>
    <w:p w:rsidR="00570EEB" w:rsidRDefault="00570EEB" w:rsidP="00570EE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0EEB" w:rsidRDefault="00570EEB" w:rsidP="00570EE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6C3C" w:rsidRPr="00570EEB" w:rsidRDefault="00746C3C" w:rsidP="00570EE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Sieben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Gedichte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aus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dem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Buch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der</w:t>
      </w:r>
      <w:proofErr w:type="spellEnd"/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Lieder</w:t>
      </w:r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von</w:t>
      </w:r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Heinrich</w:t>
      </w:r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570EEB">
        <w:rPr>
          <w:rFonts w:asciiTheme="minorHAnsi" w:hAnsiTheme="minorHAnsi" w:cstheme="minorHAnsi"/>
          <w:b/>
          <w:sz w:val="36"/>
          <w:szCs w:val="36"/>
          <w:lang w:val="en-US"/>
        </w:rPr>
        <w:t>Heine</w:t>
      </w:r>
      <w:r w:rsidRPr="00570EE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70EEB" w:rsidRPr="00570EEB">
        <w:rPr>
          <w:rFonts w:asciiTheme="minorHAnsi" w:hAnsiTheme="minorHAnsi" w:cstheme="minorHAnsi"/>
          <w:b/>
          <w:sz w:val="36"/>
          <w:szCs w:val="36"/>
        </w:rPr>
        <w:t>– Семь стихотворений из книги песен Генриха Гейне</w:t>
      </w:r>
    </w:p>
    <w:p w:rsidR="00746C3C" w:rsidRPr="00570EEB" w:rsidRDefault="00746C3C" w:rsidP="00570EE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6C3C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570EEB" w:rsidRPr="00B26D33" w:rsidRDefault="00B26D33" w:rsidP="00B26D33">
      <w:pPr>
        <w:jc w:val="center"/>
        <w:rPr>
          <w:rFonts w:asciiTheme="minorHAnsi" w:hAnsiTheme="minorHAnsi" w:cstheme="minorHAnsi"/>
          <w:b/>
          <w:lang w:val="en-US"/>
        </w:rPr>
      </w:pPr>
      <w:r w:rsidRPr="00B26D33">
        <w:rPr>
          <w:rFonts w:asciiTheme="minorHAnsi" w:hAnsiTheme="minorHAnsi" w:cstheme="minorHAnsi"/>
          <w:b/>
          <w:lang w:val="en-US"/>
        </w:rPr>
        <w:t>1878</w:t>
      </w:r>
    </w:p>
    <w:p w:rsidR="00570EEB" w:rsidRPr="00570EEB" w:rsidRDefault="00570EEB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EB4F1F" w:rsidRDefault="00746C3C" w:rsidP="00746C3C">
      <w:pPr>
        <w:rPr>
          <w:rFonts w:asciiTheme="minorHAnsi" w:hAnsiTheme="minorHAnsi" w:cstheme="minorHAnsi"/>
          <w:b/>
        </w:rPr>
      </w:pPr>
      <w:r w:rsidRPr="00EB4F1F">
        <w:rPr>
          <w:rFonts w:asciiTheme="minorHAnsi" w:hAnsiTheme="minorHAnsi" w:cstheme="minorHAnsi"/>
          <w:b/>
        </w:rPr>
        <w:t xml:space="preserve">1.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Sie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haben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heut</w:t>
      </w:r>
      <w:proofErr w:type="spellEnd"/>
      <w:r w:rsidRPr="00EB4F1F">
        <w:rPr>
          <w:rFonts w:asciiTheme="minorHAnsi" w:hAnsiTheme="minorHAnsi" w:cstheme="minorHAnsi"/>
          <w:b/>
        </w:rPr>
        <w:t xml:space="preserve">' </w:t>
      </w:r>
      <w:proofErr w:type="spellStart"/>
      <w:proofErr w:type="gramStart"/>
      <w:r w:rsidRPr="00EB4F1F">
        <w:rPr>
          <w:rFonts w:asciiTheme="minorHAnsi" w:hAnsiTheme="minorHAnsi" w:cstheme="minorHAnsi"/>
          <w:b/>
          <w:lang w:val="en-US"/>
        </w:rPr>
        <w:t>abend</w:t>
      </w:r>
      <w:proofErr w:type="spellEnd"/>
      <w:proofErr w:type="gramEnd"/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Gesellschaft</w:t>
      </w:r>
      <w:proofErr w:type="spellEnd"/>
      <w:r w:rsidR="00EB4F1F" w:rsidRPr="00EB4F1F">
        <w:rPr>
          <w:rFonts w:asciiTheme="minorHAnsi" w:hAnsiTheme="minorHAnsi" w:cstheme="minorHAnsi"/>
          <w:b/>
        </w:rPr>
        <w:t xml:space="preserve"> – Сегодня у нас вечеринка</w:t>
      </w:r>
    </w:p>
    <w:p w:rsidR="00746C3C" w:rsidRPr="00EB4F1F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5F3654" w:rsidTr="0062339B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Gesellschaft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lichterfüllt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Fenster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Bewegt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Schattenbild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siehst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Dunkeln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570EEB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weniger</w:t>
            </w:r>
            <w:proofErr w:type="spellEnd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kannst</w:t>
            </w:r>
            <w:proofErr w:type="spellEnd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dunkles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dunkles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zuckt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verblutet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aber</w:t>
            </w:r>
            <w:proofErr w:type="gram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siehst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746C3C" w:rsidRPr="00570EEB" w:rsidRDefault="00746C3C" w:rsidP="00746C3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Сегодня у вас вечеринка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И в комнатах будто бы день,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Сквозь яркие стёкла мелькает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И движется стройная тень.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Меня ты не видишь: в потёмках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Стою я внизу, под окном;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А в сердце моём и подавно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Не видишь — так сумрачно в нём.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Но в сумраке том ретиво́е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Под пыткой должно обмирать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И кровью должно обливаться…</w:t>
            </w:r>
          </w:p>
          <w:p w:rsidR="005F3654" w:rsidRPr="005F3654" w:rsidRDefault="005F3654" w:rsidP="005F36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А ты?.. Да тебе не видать…</w:t>
            </w:r>
          </w:p>
          <w:p w:rsidR="00746C3C" w:rsidRPr="005F3654" w:rsidRDefault="005F3654" w:rsidP="005F365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F3654">
              <w:rPr>
                <w:rFonts w:asciiTheme="minorHAnsi" w:hAnsiTheme="minorHAnsi" w:cstheme="minorHAnsi"/>
                <w:sz w:val="20"/>
                <w:szCs w:val="20"/>
              </w:rPr>
              <w:t>Перевод Л. Мея</w:t>
            </w:r>
          </w:p>
        </w:tc>
      </w:tr>
    </w:tbl>
    <w:p w:rsidR="00746C3C" w:rsidRPr="005F3654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5F3654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62339B" w:rsidRDefault="00746C3C" w:rsidP="00746C3C">
      <w:pPr>
        <w:rPr>
          <w:rFonts w:asciiTheme="minorHAnsi" w:hAnsiTheme="minorHAnsi" w:cstheme="minorHAnsi"/>
          <w:b/>
        </w:rPr>
      </w:pPr>
      <w:r w:rsidRPr="0062339B">
        <w:rPr>
          <w:rFonts w:asciiTheme="minorHAnsi" w:hAnsiTheme="minorHAnsi" w:cstheme="minorHAnsi"/>
          <w:b/>
        </w:rPr>
        <w:t xml:space="preserve">2. </w:t>
      </w:r>
      <w:proofErr w:type="spellStart"/>
      <w:proofErr w:type="gramStart"/>
      <w:r w:rsidRPr="00EB4F1F">
        <w:rPr>
          <w:rFonts w:asciiTheme="minorHAnsi" w:hAnsiTheme="minorHAnsi" w:cstheme="minorHAnsi"/>
          <w:b/>
          <w:lang w:val="en-US"/>
        </w:rPr>
        <w:t>Ich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r w:rsidRPr="00EB4F1F">
        <w:rPr>
          <w:rFonts w:asciiTheme="minorHAnsi" w:hAnsiTheme="minorHAnsi" w:cstheme="minorHAnsi"/>
          <w:b/>
          <w:lang w:val="en-US"/>
        </w:rPr>
        <w:t>stand</w:t>
      </w:r>
      <w:proofErr w:type="gramEnd"/>
      <w:r w:rsidRPr="0062339B">
        <w:rPr>
          <w:rFonts w:asciiTheme="minorHAnsi" w:hAnsiTheme="minorHAnsi" w:cstheme="minorHAnsi"/>
          <w:b/>
        </w:rPr>
        <w:t xml:space="preserve"> </w:t>
      </w:r>
      <w:r w:rsidRPr="00EB4F1F">
        <w:rPr>
          <w:rFonts w:asciiTheme="minorHAnsi" w:hAnsiTheme="minorHAnsi" w:cstheme="minorHAnsi"/>
          <w:b/>
          <w:lang w:val="en-US"/>
        </w:rPr>
        <w:t>in</w:t>
      </w:r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dunkeln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Tr</w:t>
      </w:r>
      <w:proofErr w:type="spellEnd"/>
      <w:r w:rsidRPr="0062339B">
        <w:rPr>
          <w:rFonts w:asciiTheme="minorHAnsi" w:hAnsiTheme="minorHAnsi" w:cstheme="minorHAnsi"/>
          <w:b/>
        </w:rPr>
        <w:t>ä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umen</w:t>
      </w:r>
      <w:proofErr w:type="spellEnd"/>
      <w:r w:rsidR="0077060A" w:rsidRPr="0062339B">
        <w:rPr>
          <w:rFonts w:asciiTheme="minorHAnsi" w:hAnsiTheme="minorHAnsi" w:cstheme="minorHAnsi"/>
          <w:b/>
        </w:rPr>
        <w:t xml:space="preserve"> – </w:t>
      </w:r>
      <w:r w:rsidR="0077060A" w:rsidRPr="00EB4F1F">
        <w:rPr>
          <w:rFonts w:asciiTheme="minorHAnsi" w:hAnsiTheme="minorHAnsi" w:cstheme="minorHAnsi"/>
          <w:b/>
        </w:rPr>
        <w:t>Объятый</w:t>
      </w:r>
      <w:r w:rsidR="0077060A" w:rsidRPr="0062339B">
        <w:rPr>
          <w:rFonts w:asciiTheme="minorHAnsi" w:hAnsiTheme="minorHAnsi" w:cstheme="minorHAnsi"/>
          <w:b/>
        </w:rPr>
        <w:t xml:space="preserve"> </w:t>
      </w:r>
      <w:r w:rsidR="0077060A" w:rsidRPr="00EB4F1F">
        <w:rPr>
          <w:rFonts w:asciiTheme="minorHAnsi" w:hAnsiTheme="minorHAnsi" w:cstheme="minorHAnsi"/>
          <w:b/>
        </w:rPr>
        <w:t>туманными</w:t>
      </w:r>
      <w:r w:rsidR="0077060A" w:rsidRPr="0062339B">
        <w:rPr>
          <w:rFonts w:asciiTheme="minorHAnsi" w:hAnsiTheme="minorHAnsi" w:cstheme="minorHAnsi"/>
          <w:b/>
        </w:rPr>
        <w:t xml:space="preserve"> </w:t>
      </w:r>
      <w:r w:rsidR="0077060A" w:rsidRPr="00EB4F1F">
        <w:rPr>
          <w:rFonts w:asciiTheme="minorHAnsi" w:hAnsiTheme="minorHAnsi" w:cstheme="minorHAnsi"/>
          <w:b/>
        </w:rPr>
        <w:t>снами</w:t>
      </w:r>
    </w:p>
    <w:p w:rsidR="00746C3C" w:rsidRPr="0062339B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A83D27" w:rsidTr="0062339B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stand 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Träumen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starrte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Bildniß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Antlitz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Heimlich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begann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Lippen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zog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wunderbar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Wehmuthsthränen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Erglänzte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Augenpaar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Thränen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flossen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herab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ach,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verloren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'!</w:t>
            </w:r>
          </w:p>
          <w:p w:rsidR="00746C3C" w:rsidRPr="00570EEB" w:rsidRDefault="00746C3C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83D27" w:rsidRDefault="00A83D27" w:rsidP="00A83D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A83D27" w:rsidRPr="00A83D27" w:rsidRDefault="00A83D27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Я вглядываюсь жадно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В портрет её немой —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И, мнится, оживает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Она передо мной;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Глядит мне прямо в очи,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С улыбкой и слезой,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И, точно сожалея,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Качает головой…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Невольно слёзы льются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Из глаз моих в ответ…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Не верится! ужели</w:t>
            </w:r>
          </w:p>
          <w:p w:rsidR="00746C3C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Её уж больше нет!..</w:t>
            </w:r>
          </w:p>
          <w:p w:rsidR="00A83D27" w:rsidRPr="00A83D27" w:rsidRDefault="00A83D27" w:rsidP="00A83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А.Н. Майкова</w:t>
            </w:r>
          </w:p>
        </w:tc>
      </w:tr>
      <w:tr w:rsidR="00A83D27" w:rsidRPr="00A83D27" w:rsidTr="0062339B">
        <w:tc>
          <w:tcPr>
            <w:tcW w:w="4747" w:type="dxa"/>
          </w:tcPr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Объятый туманными снами,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Глядел я на милый портрет,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И мне показалось: я вижу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В нём жизни таинственный след.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Как будто печальной улыбкой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Раскрылись немые уста.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жемчугом слёз оросилась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Любимых очей красота.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 xml:space="preserve">И сам я невольно заплакал - </w:t>
            </w:r>
          </w:p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>Заплакал, грустя и любя...</w:t>
            </w:r>
          </w:p>
          <w:p w:rsidR="00A83D27" w:rsidRPr="00570EEB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D27">
              <w:rPr>
                <w:rFonts w:asciiTheme="minorHAnsi" w:hAnsiTheme="minorHAnsi" w:cstheme="minorHAnsi"/>
                <w:sz w:val="20"/>
                <w:szCs w:val="20"/>
              </w:rPr>
              <w:t xml:space="preserve">Ах, страшно поверить! ... </w:t>
            </w:r>
            <w:r w:rsidRPr="00570EEB">
              <w:rPr>
                <w:rFonts w:asciiTheme="minorHAnsi" w:hAnsiTheme="minorHAnsi" w:cstheme="minorHAnsi"/>
                <w:sz w:val="20"/>
                <w:szCs w:val="20"/>
              </w:rPr>
              <w:t>Неужто</w:t>
            </w:r>
          </w:p>
          <w:p w:rsid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0EEB">
              <w:rPr>
                <w:rFonts w:asciiTheme="minorHAnsi" w:hAnsiTheme="minorHAnsi" w:cstheme="minorHAnsi"/>
                <w:sz w:val="20"/>
                <w:szCs w:val="20"/>
              </w:rPr>
              <w:t>Я точно утратил тебя?</w:t>
            </w:r>
          </w:p>
          <w:p w:rsidR="00A83D27" w:rsidRPr="00A83D27" w:rsidRDefault="00A83D27" w:rsidP="00A83D2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М.Л. Михайлова</w:t>
            </w:r>
          </w:p>
        </w:tc>
        <w:tc>
          <w:tcPr>
            <w:tcW w:w="4748" w:type="dxa"/>
          </w:tcPr>
          <w:p w:rsidR="00A83D27" w:rsidRPr="00A83D27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6C3C" w:rsidRPr="00A83D27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E5547E" w:rsidRPr="00E5547E" w:rsidRDefault="00E5547E" w:rsidP="00E5547E">
      <w:pPr>
        <w:rPr>
          <w:rFonts w:asciiTheme="minorHAnsi" w:hAnsiTheme="minorHAnsi" w:cstheme="minorHAnsi"/>
          <w:sz w:val="20"/>
          <w:szCs w:val="20"/>
        </w:rPr>
      </w:pPr>
    </w:p>
    <w:p w:rsidR="00746C3C" w:rsidRPr="0062339B" w:rsidRDefault="00746C3C" w:rsidP="00746C3C">
      <w:pPr>
        <w:rPr>
          <w:rFonts w:asciiTheme="minorHAnsi" w:hAnsiTheme="minorHAnsi" w:cstheme="minorHAnsi"/>
          <w:b/>
        </w:rPr>
      </w:pPr>
      <w:r w:rsidRPr="0062339B">
        <w:rPr>
          <w:rFonts w:asciiTheme="minorHAnsi" w:hAnsiTheme="minorHAnsi" w:cstheme="minorHAnsi"/>
          <w:b/>
        </w:rPr>
        <w:t xml:space="preserve">3. </w:t>
      </w:r>
      <w:r w:rsidRPr="0062339B">
        <w:rPr>
          <w:rFonts w:asciiTheme="minorHAnsi" w:hAnsiTheme="minorHAnsi" w:cstheme="minorHAnsi"/>
          <w:b/>
          <w:lang w:val="en-US"/>
        </w:rPr>
        <w:t>Das</w:t>
      </w:r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62339B">
        <w:rPr>
          <w:rFonts w:asciiTheme="minorHAnsi" w:hAnsiTheme="minorHAnsi" w:cstheme="minorHAnsi"/>
          <w:b/>
          <w:lang w:val="en-US"/>
        </w:rPr>
        <w:t>ist</w:t>
      </w:r>
      <w:proofErr w:type="spellEnd"/>
      <w:proofErr w:type="gramEnd"/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62339B">
        <w:rPr>
          <w:rFonts w:asciiTheme="minorHAnsi" w:hAnsiTheme="minorHAnsi" w:cstheme="minorHAnsi"/>
          <w:b/>
          <w:lang w:val="en-US"/>
        </w:rPr>
        <w:t>ein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62339B">
        <w:rPr>
          <w:rFonts w:asciiTheme="minorHAnsi" w:hAnsiTheme="minorHAnsi" w:cstheme="minorHAnsi"/>
          <w:b/>
          <w:lang w:val="en-US"/>
        </w:rPr>
        <w:t>Brausen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r w:rsidRPr="0062339B">
        <w:rPr>
          <w:rFonts w:asciiTheme="minorHAnsi" w:hAnsiTheme="minorHAnsi" w:cstheme="minorHAnsi"/>
          <w:b/>
          <w:lang w:val="en-US"/>
        </w:rPr>
        <w:t>und</w:t>
      </w:r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62339B">
        <w:rPr>
          <w:rFonts w:asciiTheme="minorHAnsi" w:hAnsiTheme="minorHAnsi" w:cstheme="minorHAnsi"/>
          <w:b/>
          <w:lang w:val="en-US"/>
        </w:rPr>
        <w:t>Heulen</w:t>
      </w:r>
      <w:proofErr w:type="spellEnd"/>
      <w:r w:rsidR="00A83D27" w:rsidRPr="0062339B">
        <w:rPr>
          <w:rFonts w:asciiTheme="minorHAnsi" w:hAnsiTheme="minorHAnsi" w:cstheme="minorHAnsi"/>
          <w:b/>
        </w:rPr>
        <w:t xml:space="preserve"> </w:t>
      </w:r>
      <w:r w:rsidR="00EB4F1F" w:rsidRPr="0062339B">
        <w:rPr>
          <w:rFonts w:asciiTheme="minorHAnsi" w:hAnsiTheme="minorHAnsi" w:cstheme="minorHAnsi"/>
          <w:b/>
        </w:rPr>
        <w:t>–</w:t>
      </w:r>
      <w:r w:rsidR="00A83D27" w:rsidRPr="0062339B">
        <w:rPr>
          <w:rFonts w:asciiTheme="minorHAnsi" w:hAnsiTheme="minorHAnsi" w:cstheme="minorHAnsi"/>
          <w:b/>
        </w:rPr>
        <w:t xml:space="preserve"> </w:t>
      </w:r>
      <w:r w:rsidR="00EB4F1F" w:rsidRPr="0062339B">
        <w:rPr>
          <w:rFonts w:asciiTheme="minorHAnsi" w:hAnsiTheme="minorHAnsi" w:cstheme="minorHAnsi"/>
          <w:b/>
        </w:rPr>
        <w:t>И ливень, и ветер ужасный</w:t>
      </w:r>
    </w:p>
    <w:p w:rsidR="00746C3C" w:rsidRPr="00EB4F1F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62339B" w:rsidTr="000552BE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Heulen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Herbstnacht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Wind;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jetzo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banges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Kind?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Fenster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lehnen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Kämmerlein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gefüllt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Tränen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Starrt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46C3C" w:rsidRDefault="00746C3C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Бушует и воет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осеннюю ночь дождь и ветер.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оно теперь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Моё бедное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испуганное дитя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83D27" w:rsidRPr="0062339B" w:rsidRDefault="00A83D27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33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вижу, как она прижимается к окну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пустой комнатушке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83D27" w:rsidRPr="0062339B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="000552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наполненные слезами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46C3C" w:rsidRDefault="0062339B" w:rsidP="00A83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Глядят неотрывно в кромешную ночь</w:t>
            </w:r>
            <w:r w:rsidR="00A83D27" w:rsidRPr="006233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339B" w:rsidRPr="0062339B" w:rsidRDefault="0062339B" w:rsidP="0062339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Подстрочный перевод М.М. Фельдштейна</w:t>
            </w:r>
          </w:p>
        </w:tc>
      </w:tr>
    </w:tbl>
    <w:p w:rsidR="00746C3C" w:rsidRPr="0062339B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62339B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EB4F1F" w:rsidRDefault="00746C3C" w:rsidP="00746C3C">
      <w:pPr>
        <w:rPr>
          <w:rFonts w:asciiTheme="minorHAnsi" w:hAnsiTheme="minorHAnsi" w:cstheme="minorHAnsi"/>
          <w:b/>
        </w:rPr>
      </w:pPr>
      <w:r w:rsidRPr="00EB4F1F">
        <w:rPr>
          <w:rFonts w:asciiTheme="minorHAnsi" w:hAnsiTheme="minorHAnsi" w:cstheme="minorHAnsi"/>
          <w:b/>
        </w:rPr>
        <w:t xml:space="preserve">4. </w:t>
      </w:r>
      <w:proofErr w:type="spellStart"/>
      <w:r w:rsidRPr="00EB4F1F">
        <w:rPr>
          <w:rFonts w:asciiTheme="minorHAnsi" w:hAnsiTheme="minorHAnsi" w:cstheme="minorHAnsi"/>
          <w:b/>
          <w:lang w:val="fr-FR"/>
        </w:rPr>
        <w:t>Aus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fr-FR"/>
        </w:rPr>
        <w:t>meinen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fr-FR"/>
        </w:rPr>
        <w:t>gro</w:t>
      </w:r>
      <w:proofErr w:type="spellEnd"/>
      <w:r w:rsidRPr="00EB4F1F">
        <w:rPr>
          <w:rFonts w:asciiTheme="minorHAnsi" w:hAnsiTheme="minorHAnsi" w:cstheme="minorHAnsi"/>
          <w:b/>
        </w:rPr>
        <w:t>ß</w:t>
      </w:r>
      <w:r w:rsidRPr="00EB4F1F">
        <w:rPr>
          <w:rFonts w:asciiTheme="minorHAnsi" w:hAnsiTheme="minorHAnsi" w:cstheme="minorHAnsi"/>
          <w:b/>
          <w:lang w:val="fr-FR"/>
        </w:rPr>
        <w:t>en</w:t>
      </w:r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fr-FR"/>
        </w:rPr>
        <w:t>Schmerzen</w:t>
      </w:r>
      <w:proofErr w:type="spellEnd"/>
      <w:r w:rsidR="0068427C" w:rsidRPr="00EB4F1F">
        <w:rPr>
          <w:rFonts w:asciiTheme="minorHAnsi" w:hAnsiTheme="minorHAnsi" w:cstheme="minorHAnsi"/>
          <w:b/>
        </w:rPr>
        <w:t xml:space="preserve"> – Из моей великой скорби</w:t>
      </w:r>
    </w:p>
    <w:p w:rsidR="00746C3C" w:rsidRPr="0068427C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61255C" w:rsidTr="000552BE">
        <w:tc>
          <w:tcPr>
            <w:tcW w:w="4747" w:type="dxa"/>
          </w:tcPr>
          <w:p w:rsidR="008A4595" w:rsidRPr="00570EEB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Aus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meinen</w:t>
            </w:r>
            <w:proofErr w:type="spellEnd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großen</w:t>
            </w:r>
            <w:proofErr w:type="spellEnd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0EE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Mach'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kleinen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Lieder;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klingend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Gefieder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flattern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fanden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46C3C" w:rsidRDefault="00746C3C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Из моей великой скорби</w:t>
            </w: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Песни малые родятся,</w:t>
            </w: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И, звеня, на лёгких крыльях,</w:t>
            </w: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Светлым роем к милой мчатся.</w:t>
            </w: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Покружася над прекрасной,</w:t>
            </w:r>
          </w:p>
          <w:p w:rsidR="0061255C" w:rsidRPr="0061255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Возвращаются и плачут...</w:t>
            </w:r>
          </w:p>
          <w:p w:rsidR="0061255C" w:rsidRPr="00570EEB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0EEB">
              <w:rPr>
                <w:rFonts w:asciiTheme="minorHAnsi" w:hAnsiTheme="minorHAnsi" w:cstheme="minorHAnsi"/>
                <w:sz w:val="20"/>
                <w:szCs w:val="20"/>
              </w:rPr>
              <w:t>Не хотят сказать, малютки,</w:t>
            </w:r>
          </w:p>
          <w:p w:rsidR="00746C3C" w:rsidRDefault="0061255C" w:rsidP="006125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Мне, что слёзы эти значат...</w:t>
            </w:r>
          </w:p>
          <w:p w:rsidR="0061255C" w:rsidRPr="0061255C" w:rsidRDefault="0061255C" w:rsidP="0061255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1255C">
              <w:rPr>
                <w:rFonts w:asciiTheme="minorHAnsi" w:hAnsiTheme="minorHAnsi" w:cstheme="minorHAnsi"/>
                <w:sz w:val="20"/>
                <w:szCs w:val="20"/>
              </w:rPr>
              <w:t>Перевод А.Н. Майкова</w:t>
            </w:r>
          </w:p>
        </w:tc>
      </w:tr>
    </w:tbl>
    <w:p w:rsidR="00746C3C" w:rsidRPr="0061255C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61255C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EB4F1F" w:rsidRDefault="00746C3C" w:rsidP="00746C3C">
      <w:pPr>
        <w:rPr>
          <w:rFonts w:asciiTheme="minorHAnsi" w:hAnsiTheme="minorHAnsi" w:cstheme="minorHAnsi"/>
          <w:b/>
        </w:rPr>
      </w:pPr>
      <w:r w:rsidRPr="00EB4F1F">
        <w:rPr>
          <w:rFonts w:asciiTheme="minorHAnsi" w:hAnsiTheme="minorHAnsi" w:cstheme="minorHAnsi"/>
          <w:b/>
        </w:rPr>
        <w:t xml:space="preserve">5. </w:t>
      </w:r>
      <w:r w:rsidRPr="00EB4F1F">
        <w:rPr>
          <w:rFonts w:asciiTheme="minorHAnsi" w:hAnsiTheme="minorHAnsi" w:cstheme="minorHAnsi"/>
          <w:b/>
          <w:lang w:val="en-US"/>
        </w:rPr>
        <w:t>Mir</w:t>
      </w:r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tr</w:t>
      </w:r>
      <w:proofErr w:type="spellEnd"/>
      <w:r w:rsidRPr="00EB4F1F">
        <w:rPr>
          <w:rFonts w:asciiTheme="minorHAnsi" w:hAnsiTheme="minorHAnsi" w:cstheme="minorHAnsi"/>
          <w:b/>
        </w:rPr>
        <w:t>ä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umte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r w:rsidRPr="00EB4F1F">
        <w:rPr>
          <w:rFonts w:asciiTheme="minorHAnsi" w:hAnsiTheme="minorHAnsi" w:cstheme="minorHAnsi"/>
          <w:b/>
          <w:lang w:val="en-US"/>
        </w:rPr>
        <w:t>von</w:t>
      </w:r>
      <w:r w:rsidRPr="00EB4F1F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einem</w:t>
      </w:r>
      <w:proofErr w:type="spellEnd"/>
      <w:r w:rsidRPr="00EB4F1F">
        <w:rPr>
          <w:rFonts w:asciiTheme="minorHAnsi" w:hAnsiTheme="minorHAnsi" w:cstheme="minorHAnsi"/>
          <w:b/>
        </w:rPr>
        <w:t xml:space="preserve"> </w:t>
      </w:r>
      <w:r w:rsidRPr="00EB4F1F">
        <w:rPr>
          <w:rFonts w:asciiTheme="minorHAnsi" w:hAnsiTheme="minorHAnsi" w:cstheme="minorHAnsi"/>
          <w:b/>
          <w:lang w:val="en-US"/>
        </w:rPr>
        <w:t>K</w:t>
      </w:r>
      <w:r w:rsidRPr="00EB4F1F">
        <w:rPr>
          <w:rFonts w:asciiTheme="minorHAnsi" w:hAnsiTheme="minorHAnsi" w:cstheme="minorHAnsi"/>
          <w:b/>
        </w:rPr>
        <w:t>ö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nigskind</w:t>
      </w:r>
      <w:proofErr w:type="spellEnd"/>
      <w:r w:rsidR="00EB4F1F" w:rsidRPr="00EB4F1F">
        <w:rPr>
          <w:rFonts w:asciiTheme="minorHAnsi" w:hAnsiTheme="minorHAnsi" w:cstheme="minorHAnsi"/>
          <w:b/>
        </w:rPr>
        <w:t xml:space="preserve"> – Приснилась сегодня мне царская дочь</w:t>
      </w:r>
    </w:p>
    <w:p w:rsidR="00746C3C" w:rsidRPr="00EB4F1F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570EEB" w:rsidTr="00E136D6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träumte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Königskind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nassen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blassen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sassen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grünen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Lind'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hielten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liebeumfangen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Szepter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seine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demantene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Kron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selber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du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!"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sprach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liege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Grabe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spellEnd"/>
            <w:proofErr w:type="gram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746C3C" w:rsidRDefault="00746C3C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Приснилась сегодня мне царская дочь: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На бледных щеках её слёзы горели;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Мы с нею обнявшись под липой сидели, —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А нам улыбалася майская ночь…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И я говорил ей: не надо мне трона,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Я скиптра отца твоего не хочу: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Мне будет тяжка золотая корона, —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Лишь ты для меня!.. я с тобой улечу!..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О, нет, не надейся, мой рыцарь любимый!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Не жить нам с тобой, — я давно умерла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И в по́лночь к тебе лишь тропою незримой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Из гроба воздушною тенью пришла…</w:t>
            </w:r>
          </w:p>
          <w:p w:rsidR="00746C3C" w:rsidRPr="0061255C" w:rsidRDefault="00EB4F1F" w:rsidP="00EB4F1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EB4F1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Перевод</w:t>
            </w:r>
            <w:proofErr w:type="spellEnd"/>
            <w:r w:rsidRPr="00EB4F1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В.Л. </w:t>
            </w:r>
            <w:proofErr w:type="spellStart"/>
            <w:r w:rsidRPr="00EB4F1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Крестовского</w:t>
            </w:r>
            <w:proofErr w:type="spellEnd"/>
          </w:p>
        </w:tc>
      </w:tr>
    </w:tbl>
    <w:p w:rsidR="00746C3C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E136D6" w:rsidRDefault="00E136D6" w:rsidP="00746C3C">
      <w:pPr>
        <w:rPr>
          <w:rFonts w:asciiTheme="minorHAnsi" w:hAnsiTheme="minorHAnsi" w:cstheme="minorHAnsi"/>
          <w:sz w:val="20"/>
          <w:szCs w:val="20"/>
        </w:rPr>
      </w:pPr>
    </w:p>
    <w:p w:rsidR="00E136D6" w:rsidRPr="00E136D6" w:rsidRDefault="00E136D6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EB4F1F" w:rsidRDefault="00746C3C" w:rsidP="00746C3C">
      <w:pPr>
        <w:rPr>
          <w:rFonts w:asciiTheme="minorHAnsi" w:hAnsiTheme="minorHAnsi" w:cstheme="minorHAnsi"/>
          <w:b/>
          <w:lang w:val="en-US"/>
        </w:rPr>
      </w:pPr>
      <w:r w:rsidRPr="00EB4F1F">
        <w:rPr>
          <w:rFonts w:asciiTheme="minorHAnsi" w:hAnsiTheme="minorHAnsi" w:cstheme="minorHAnsi"/>
          <w:b/>
          <w:lang w:val="en-US"/>
        </w:rPr>
        <w:lastRenderedPageBreak/>
        <w:t xml:space="preserve">6. Mein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Liebchen</w:t>
      </w:r>
      <w:proofErr w:type="spellEnd"/>
      <w:r w:rsidRPr="00EB4F1F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wir</w:t>
      </w:r>
      <w:proofErr w:type="spellEnd"/>
      <w:r w:rsidRPr="00EB4F1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sassen</w:t>
      </w:r>
      <w:proofErr w:type="spellEnd"/>
      <w:r w:rsidRPr="00EB4F1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beisammen</w:t>
      </w:r>
      <w:proofErr w:type="spellEnd"/>
    </w:p>
    <w:p w:rsidR="00746C3C" w:rsidRPr="00746C3C" w:rsidRDefault="00746C3C" w:rsidP="00746C3C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RPr="00EB4F1F" w:rsidTr="00E136D6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Liebchen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sassen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beisammen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Traulich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leichten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Kahn.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still,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schwammen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Wasserbahn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Geisterinsel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Lag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dämm'rig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Mondenglanz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klangen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Töne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wogte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Nebeltanz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klang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wogt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her;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schwammen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vorüber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Trostlos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Meer.</w:t>
            </w:r>
          </w:p>
          <w:p w:rsidR="00746C3C" w:rsidRDefault="00746C3C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Мой друг, мы с тобою сидели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Доверчиво в лёгком челне.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Тиха была ночь, и хотели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Мы морю отдаться вполне.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И остров видений прекрасный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Дрожал, озарённый луной.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Звучал там напев сладкогласный,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Туман колыхался ночной,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Там слышались нежные звуки,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Туман колыхался, как хор, —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А мы, преисполнены муки,</w:t>
            </w:r>
          </w:p>
          <w:p w:rsidR="00EB4F1F" w:rsidRPr="00EB4F1F" w:rsidRDefault="00EB4F1F" w:rsidP="00EB4F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Неслись на безбрежный простор.</w:t>
            </w:r>
          </w:p>
          <w:p w:rsidR="00746C3C" w:rsidRPr="00EB4F1F" w:rsidRDefault="00EB4F1F" w:rsidP="00EB4F1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B4F1F">
              <w:rPr>
                <w:rFonts w:asciiTheme="minorHAnsi" w:hAnsiTheme="minorHAnsi" w:cstheme="minorHAnsi"/>
                <w:sz w:val="20"/>
                <w:szCs w:val="20"/>
              </w:rPr>
              <w:t>Перевод А.А. Фета</w:t>
            </w:r>
          </w:p>
        </w:tc>
      </w:tr>
    </w:tbl>
    <w:p w:rsidR="00746C3C" w:rsidRPr="00EB4F1F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EB4F1F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62339B" w:rsidRDefault="00746C3C" w:rsidP="00746C3C">
      <w:pPr>
        <w:rPr>
          <w:rFonts w:asciiTheme="minorHAnsi" w:hAnsiTheme="minorHAnsi" w:cstheme="minorHAnsi"/>
          <w:b/>
        </w:rPr>
      </w:pPr>
      <w:r w:rsidRPr="0062339B">
        <w:rPr>
          <w:rFonts w:asciiTheme="minorHAnsi" w:hAnsiTheme="minorHAnsi" w:cstheme="minorHAnsi"/>
          <w:b/>
        </w:rPr>
        <w:t xml:space="preserve">7. </w:t>
      </w:r>
      <w:r w:rsidRPr="00EB4F1F">
        <w:rPr>
          <w:rFonts w:asciiTheme="minorHAnsi" w:hAnsiTheme="minorHAnsi" w:cstheme="minorHAnsi"/>
          <w:b/>
          <w:lang w:val="en-US"/>
        </w:rPr>
        <w:t>Es</w:t>
      </w:r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blasen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r w:rsidRPr="00EB4F1F">
        <w:rPr>
          <w:rFonts w:asciiTheme="minorHAnsi" w:hAnsiTheme="minorHAnsi" w:cstheme="minorHAnsi"/>
          <w:b/>
          <w:lang w:val="en-US"/>
        </w:rPr>
        <w:t>die</w:t>
      </w:r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blauen</w:t>
      </w:r>
      <w:proofErr w:type="spellEnd"/>
      <w:r w:rsidRPr="0062339B">
        <w:rPr>
          <w:rFonts w:asciiTheme="minorHAnsi" w:hAnsiTheme="minorHAnsi" w:cstheme="minorHAnsi"/>
          <w:b/>
        </w:rPr>
        <w:t xml:space="preserve"> </w:t>
      </w:r>
      <w:proofErr w:type="spellStart"/>
      <w:r w:rsidRPr="00EB4F1F">
        <w:rPr>
          <w:rFonts w:asciiTheme="minorHAnsi" w:hAnsiTheme="minorHAnsi" w:cstheme="minorHAnsi"/>
          <w:b/>
          <w:lang w:val="en-US"/>
        </w:rPr>
        <w:t>Husaren</w:t>
      </w:r>
      <w:proofErr w:type="spellEnd"/>
      <w:r w:rsidR="00F524E2" w:rsidRPr="0062339B">
        <w:rPr>
          <w:rFonts w:asciiTheme="minorHAnsi" w:hAnsiTheme="minorHAnsi" w:cstheme="minorHAnsi"/>
          <w:b/>
        </w:rPr>
        <w:t xml:space="preserve"> – </w:t>
      </w:r>
      <w:proofErr w:type="gramStart"/>
      <w:r w:rsidR="00F524E2" w:rsidRPr="00EB4F1F">
        <w:rPr>
          <w:rFonts w:asciiTheme="minorHAnsi" w:hAnsiTheme="minorHAnsi" w:cstheme="minorHAnsi"/>
          <w:b/>
        </w:rPr>
        <w:t>Трубят</w:t>
      </w:r>
      <w:r w:rsidR="00F524E2" w:rsidRPr="0062339B">
        <w:rPr>
          <w:rFonts w:asciiTheme="minorHAnsi" w:hAnsiTheme="minorHAnsi" w:cstheme="minorHAnsi"/>
          <w:b/>
        </w:rPr>
        <w:t xml:space="preserve">  </w:t>
      </w:r>
      <w:r w:rsidR="00F524E2" w:rsidRPr="00EB4F1F">
        <w:rPr>
          <w:rFonts w:asciiTheme="minorHAnsi" w:hAnsiTheme="minorHAnsi" w:cstheme="minorHAnsi"/>
          <w:b/>
        </w:rPr>
        <w:t>голубые</w:t>
      </w:r>
      <w:proofErr w:type="gramEnd"/>
      <w:r w:rsidR="00F524E2" w:rsidRPr="0062339B">
        <w:rPr>
          <w:rFonts w:asciiTheme="minorHAnsi" w:hAnsiTheme="minorHAnsi" w:cstheme="minorHAnsi"/>
          <w:b/>
        </w:rPr>
        <w:t xml:space="preserve"> </w:t>
      </w:r>
      <w:r w:rsidR="00F524E2" w:rsidRPr="00EB4F1F">
        <w:rPr>
          <w:rFonts w:asciiTheme="minorHAnsi" w:hAnsiTheme="minorHAnsi" w:cstheme="minorHAnsi"/>
          <w:b/>
        </w:rPr>
        <w:t>гусары</w:t>
      </w:r>
    </w:p>
    <w:p w:rsidR="00746C3C" w:rsidRPr="0062339B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46C3C" w:rsidTr="00300BEB">
        <w:tc>
          <w:tcPr>
            <w:tcW w:w="4747" w:type="dxa"/>
          </w:tcPr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blasen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blauen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Husaren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Tor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hinaus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bringe</w:t>
            </w:r>
            <w:proofErr w:type="spellEnd"/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proofErr w:type="gram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einen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Rosenstrauß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A4595" w:rsidRPr="00570EEB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6125" w:rsidRPr="00570EEB" w:rsidRDefault="001A612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6125" w:rsidRPr="00570EEB" w:rsidRDefault="00BF2ADD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[…]</w:t>
            </w:r>
          </w:p>
          <w:p w:rsidR="001A6125" w:rsidRPr="00570EEB" w:rsidRDefault="001A612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6125" w:rsidRPr="00570EEB" w:rsidRDefault="001A612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6125" w:rsidRPr="00570EEB" w:rsidRDefault="001A612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war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wilde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Wirtschaft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Kriegsvolk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Landesplag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'!</w:t>
            </w:r>
          </w:p>
          <w:p w:rsidR="008A4595" w:rsidRPr="00746C3C" w:rsidRDefault="008A4595" w:rsidP="008A45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Sogar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deinem</w:t>
            </w:r>
            <w:proofErr w:type="spellEnd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proofErr w:type="spellEnd"/>
          </w:p>
          <w:p w:rsidR="008A4595" w:rsidRDefault="008A4595" w:rsidP="008A45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6C3C">
              <w:rPr>
                <w:rFonts w:asciiTheme="minorHAnsi" w:hAnsiTheme="minorHAnsi" w:cstheme="minorHAnsi"/>
                <w:sz w:val="20"/>
                <w:szCs w:val="20"/>
              </w:rPr>
              <w:t>viel Einquartierung lag.</w:t>
            </w:r>
          </w:p>
          <w:p w:rsidR="00746C3C" w:rsidRDefault="00746C3C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E2" w:rsidRDefault="00F524E2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E2" w:rsidRPr="00BF2ADD" w:rsidRDefault="00BF2ADD" w:rsidP="004B5F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[…]</w:t>
            </w:r>
          </w:p>
          <w:p w:rsidR="00F524E2" w:rsidRDefault="00F524E2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E2" w:rsidRDefault="00F524E2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2ADD" w:rsidRDefault="00BF2ADD" w:rsidP="004B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E2" w:rsidRDefault="00F524E2" w:rsidP="00F52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F524E2" w:rsidRPr="00F524E2" w:rsidRDefault="00F524E2" w:rsidP="00F52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Трубят голубые гусары,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Въезжают искать жилья.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Что ж! Если покинешь завтра,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Сегодня ты всё же моя!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К плечам твоим белоснежным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Склонился я головой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И втайне могу подслушать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Сердечный умысел твой.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Что было! Дым коромыслом!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Шум бранный, горячие дни!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Ведь даже в твоём сердечке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Нашли квартиру они!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Трубят голубые гусары,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Им выступить надо чуть свет...</w:t>
            </w:r>
          </w:p>
          <w:p w:rsidR="00F36958" w:rsidRPr="00F36958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958">
              <w:rPr>
                <w:rFonts w:asciiTheme="minorHAnsi" w:hAnsiTheme="minorHAnsi" w:cstheme="minorHAnsi"/>
                <w:sz w:val="20"/>
                <w:szCs w:val="20"/>
              </w:rPr>
              <w:t>А я к тебе, дорогая,</w:t>
            </w:r>
          </w:p>
          <w:p w:rsidR="00746C3C" w:rsidRDefault="00F36958" w:rsidP="00F369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0EEB">
              <w:rPr>
                <w:rFonts w:asciiTheme="minorHAnsi" w:hAnsiTheme="minorHAnsi" w:cstheme="minorHAnsi"/>
                <w:sz w:val="20"/>
                <w:szCs w:val="20"/>
              </w:rPr>
              <w:t>Пришёл и принёс букет.</w:t>
            </w:r>
          </w:p>
          <w:p w:rsidR="00F36958" w:rsidRDefault="00F36958" w:rsidP="00F3695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В.В. Гиппиуса</w:t>
            </w:r>
          </w:p>
          <w:p w:rsidR="00BF2ADD" w:rsidRPr="00BF2ADD" w:rsidRDefault="00BF2ADD" w:rsidP="00BF2A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***</w:t>
            </w:r>
          </w:p>
        </w:tc>
      </w:tr>
      <w:tr w:rsidR="00F524E2" w:rsidTr="00300BEB">
        <w:tc>
          <w:tcPr>
            <w:tcW w:w="4747" w:type="dxa"/>
          </w:tcPr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От нас выступают гусары,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Я слышу их музыки звук,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И с розовым пышным букетом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К тебе прихожу я, мой друг.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Тут дикое было хозяйство, —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Толпа и погром боевой…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И даже, мой друг, в твоём сердце</w:t>
            </w:r>
          </w:p>
          <w:p w:rsidR="00F524E2" w:rsidRPr="00F524E2" w:rsidRDefault="00F524E2" w:rsidP="00F52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Большой был военный постой.</w:t>
            </w:r>
          </w:p>
          <w:p w:rsidR="00F524E2" w:rsidRDefault="00F524E2" w:rsidP="00F524E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24E2">
              <w:rPr>
                <w:rFonts w:asciiTheme="minorHAnsi" w:hAnsiTheme="minorHAnsi" w:cstheme="minorHAnsi"/>
                <w:sz w:val="20"/>
                <w:szCs w:val="20"/>
              </w:rPr>
              <w:t>Перевод Н.А. Добролюбова</w:t>
            </w:r>
          </w:p>
          <w:p w:rsid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BEB" w:rsidRDefault="00300BEB" w:rsidP="00300B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300BEB" w:rsidRPr="00F524E2" w:rsidRDefault="00300BEB" w:rsidP="00F524E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>Трубят голубые гусары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И едут из города вон...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Опять я с тобою, голубка,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И розу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>с на поклон.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Какая была передряга!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Гусары - народец лихой!</w:t>
            </w:r>
          </w:p>
          <w:p w:rsidR="009F229F" w:rsidRPr="009F229F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Пришлось и твое мне сердечко</w:t>
            </w:r>
          </w:p>
          <w:p w:rsidR="00F524E2" w:rsidRDefault="009F229F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229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Гостям уступать под постой.</w:t>
            </w:r>
          </w:p>
          <w:p w:rsidR="00782330" w:rsidRPr="00F36958" w:rsidRDefault="00782330" w:rsidP="007823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М.Л. Михайлова</w:t>
            </w:r>
          </w:p>
        </w:tc>
      </w:tr>
      <w:tr w:rsidR="00300BEB" w:rsidTr="00300BEB">
        <w:tc>
          <w:tcPr>
            <w:tcW w:w="4747" w:type="dxa"/>
          </w:tcPr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Трубят голубые гусары,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Прощаются с нами, трубя,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И вот я приш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л, дорогая,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розы принес для тебя.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Беда с военным народом, —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Устроили нам кутерьму!</w:t>
            </w:r>
          </w:p>
          <w:p w:rsidR="00300BEB" w:rsidRP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Ты даже свое сердечко</w:t>
            </w:r>
          </w:p>
          <w:p w:rsidR="00300BEB" w:rsidRDefault="00300BEB" w:rsidP="00300B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BEB">
              <w:rPr>
                <w:rFonts w:asciiTheme="minorHAnsi" w:hAnsiTheme="minorHAnsi" w:cstheme="minorHAnsi"/>
                <w:sz w:val="20"/>
                <w:szCs w:val="20"/>
              </w:rPr>
              <w:t>Сдала на постой кой-кому.</w:t>
            </w:r>
          </w:p>
          <w:p w:rsidR="00300BEB" w:rsidRPr="00F524E2" w:rsidRDefault="00300BEB" w:rsidP="00300BE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Левика</w:t>
            </w:r>
          </w:p>
        </w:tc>
        <w:tc>
          <w:tcPr>
            <w:tcW w:w="4748" w:type="dxa"/>
          </w:tcPr>
          <w:p w:rsidR="00300BEB" w:rsidRPr="009F229F" w:rsidRDefault="00300BEB" w:rsidP="009F2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6C3C" w:rsidRPr="00570EEB" w:rsidRDefault="00746C3C" w:rsidP="00746C3C">
      <w:pPr>
        <w:rPr>
          <w:rFonts w:asciiTheme="minorHAnsi" w:hAnsiTheme="minorHAnsi" w:cstheme="minorHAnsi"/>
          <w:sz w:val="20"/>
          <w:szCs w:val="20"/>
        </w:rPr>
      </w:pPr>
    </w:p>
    <w:p w:rsidR="00746C3C" w:rsidRPr="00746C3C" w:rsidRDefault="00746C3C" w:rsidP="00E5547E">
      <w:pPr>
        <w:rPr>
          <w:rFonts w:asciiTheme="minorHAnsi" w:hAnsiTheme="minorHAnsi" w:cstheme="minorHAnsi"/>
          <w:sz w:val="20"/>
          <w:szCs w:val="20"/>
        </w:rPr>
      </w:pPr>
    </w:p>
    <w:sectPr w:rsidR="00746C3C" w:rsidRPr="00746C3C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188E"/>
    <w:rsid w:val="00046A86"/>
    <w:rsid w:val="000472B2"/>
    <w:rsid w:val="000552BE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7DB6"/>
    <w:rsid w:val="00180E5D"/>
    <w:rsid w:val="00181C66"/>
    <w:rsid w:val="001870FE"/>
    <w:rsid w:val="001A3BF9"/>
    <w:rsid w:val="001A6125"/>
    <w:rsid w:val="001B377A"/>
    <w:rsid w:val="001E75A1"/>
    <w:rsid w:val="001F080C"/>
    <w:rsid w:val="001F50FD"/>
    <w:rsid w:val="0022295D"/>
    <w:rsid w:val="00227892"/>
    <w:rsid w:val="00227A0C"/>
    <w:rsid w:val="00234B1E"/>
    <w:rsid w:val="002414F0"/>
    <w:rsid w:val="00243829"/>
    <w:rsid w:val="00252F7A"/>
    <w:rsid w:val="002600E3"/>
    <w:rsid w:val="0026323C"/>
    <w:rsid w:val="00263CB7"/>
    <w:rsid w:val="002707D1"/>
    <w:rsid w:val="00272CC0"/>
    <w:rsid w:val="002760F7"/>
    <w:rsid w:val="00282012"/>
    <w:rsid w:val="00291482"/>
    <w:rsid w:val="002A043F"/>
    <w:rsid w:val="002B1498"/>
    <w:rsid w:val="002E39A2"/>
    <w:rsid w:val="00300BEB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B0885"/>
    <w:rsid w:val="003D2020"/>
    <w:rsid w:val="003E6F88"/>
    <w:rsid w:val="003F625B"/>
    <w:rsid w:val="0041082D"/>
    <w:rsid w:val="00411A20"/>
    <w:rsid w:val="00414A11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01355"/>
    <w:rsid w:val="005126DE"/>
    <w:rsid w:val="00531310"/>
    <w:rsid w:val="00532DCF"/>
    <w:rsid w:val="00540122"/>
    <w:rsid w:val="00542E2D"/>
    <w:rsid w:val="005564C3"/>
    <w:rsid w:val="00570EEB"/>
    <w:rsid w:val="005751FA"/>
    <w:rsid w:val="0058156B"/>
    <w:rsid w:val="005976D9"/>
    <w:rsid w:val="005B3A5D"/>
    <w:rsid w:val="005C002F"/>
    <w:rsid w:val="005C089E"/>
    <w:rsid w:val="005E7B52"/>
    <w:rsid w:val="005F3654"/>
    <w:rsid w:val="005F7692"/>
    <w:rsid w:val="005F794F"/>
    <w:rsid w:val="00600A44"/>
    <w:rsid w:val="00602A9E"/>
    <w:rsid w:val="0061255C"/>
    <w:rsid w:val="0062050B"/>
    <w:rsid w:val="0062339B"/>
    <w:rsid w:val="006237F6"/>
    <w:rsid w:val="006243D5"/>
    <w:rsid w:val="006553BE"/>
    <w:rsid w:val="006603E5"/>
    <w:rsid w:val="0068427C"/>
    <w:rsid w:val="00690860"/>
    <w:rsid w:val="006A374C"/>
    <w:rsid w:val="006A51C8"/>
    <w:rsid w:val="006E38C7"/>
    <w:rsid w:val="006E5C53"/>
    <w:rsid w:val="006F0AFF"/>
    <w:rsid w:val="0071029E"/>
    <w:rsid w:val="0073772C"/>
    <w:rsid w:val="00746C3C"/>
    <w:rsid w:val="00755B71"/>
    <w:rsid w:val="00761335"/>
    <w:rsid w:val="0076394A"/>
    <w:rsid w:val="00763E3F"/>
    <w:rsid w:val="00767213"/>
    <w:rsid w:val="0077060A"/>
    <w:rsid w:val="00776C0E"/>
    <w:rsid w:val="00782330"/>
    <w:rsid w:val="00795946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A4595"/>
    <w:rsid w:val="008A6AF5"/>
    <w:rsid w:val="008C20D9"/>
    <w:rsid w:val="008C5DF4"/>
    <w:rsid w:val="008D2A07"/>
    <w:rsid w:val="009135D6"/>
    <w:rsid w:val="00917888"/>
    <w:rsid w:val="0093212A"/>
    <w:rsid w:val="00965EED"/>
    <w:rsid w:val="009803EE"/>
    <w:rsid w:val="009A1072"/>
    <w:rsid w:val="009A515A"/>
    <w:rsid w:val="009A65A7"/>
    <w:rsid w:val="009B292E"/>
    <w:rsid w:val="009B3584"/>
    <w:rsid w:val="009B7CD2"/>
    <w:rsid w:val="009C40F9"/>
    <w:rsid w:val="009C7CFF"/>
    <w:rsid w:val="009D015C"/>
    <w:rsid w:val="009F229F"/>
    <w:rsid w:val="009F3B32"/>
    <w:rsid w:val="00A05550"/>
    <w:rsid w:val="00A14404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3D27"/>
    <w:rsid w:val="00A85CF3"/>
    <w:rsid w:val="00A92971"/>
    <w:rsid w:val="00A93E77"/>
    <w:rsid w:val="00AB5405"/>
    <w:rsid w:val="00AF25A7"/>
    <w:rsid w:val="00B00CEA"/>
    <w:rsid w:val="00B12C26"/>
    <w:rsid w:val="00B13A31"/>
    <w:rsid w:val="00B2089D"/>
    <w:rsid w:val="00B255DA"/>
    <w:rsid w:val="00B25BD1"/>
    <w:rsid w:val="00B26D33"/>
    <w:rsid w:val="00B34F2D"/>
    <w:rsid w:val="00B537CD"/>
    <w:rsid w:val="00B86A43"/>
    <w:rsid w:val="00B9465F"/>
    <w:rsid w:val="00BA7FD6"/>
    <w:rsid w:val="00BB335A"/>
    <w:rsid w:val="00BC07A9"/>
    <w:rsid w:val="00BF2ADD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37374"/>
    <w:rsid w:val="00D46E9D"/>
    <w:rsid w:val="00D77F2A"/>
    <w:rsid w:val="00D878B7"/>
    <w:rsid w:val="00D931B6"/>
    <w:rsid w:val="00DA4694"/>
    <w:rsid w:val="00DD2221"/>
    <w:rsid w:val="00DD771F"/>
    <w:rsid w:val="00DE1A31"/>
    <w:rsid w:val="00DE2435"/>
    <w:rsid w:val="00DF3F2C"/>
    <w:rsid w:val="00E1153F"/>
    <w:rsid w:val="00E11BF8"/>
    <w:rsid w:val="00E136D6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B4F1F"/>
    <w:rsid w:val="00EC05D9"/>
    <w:rsid w:val="00EE3268"/>
    <w:rsid w:val="00EF41DA"/>
    <w:rsid w:val="00EF4F0E"/>
    <w:rsid w:val="00EF52C0"/>
    <w:rsid w:val="00F00821"/>
    <w:rsid w:val="00F01540"/>
    <w:rsid w:val="00F0717D"/>
    <w:rsid w:val="00F340AB"/>
    <w:rsid w:val="00F36958"/>
    <w:rsid w:val="00F40D8D"/>
    <w:rsid w:val="00F462B1"/>
    <w:rsid w:val="00F524E2"/>
    <w:rsid w:val="00F537AB"/>
    <w:rsid w:val="00F60D6B"/>
    <w:rsid w:val="00F61FB0"/>
    <w:rsid w:val="00F635A0"/>
    <w:rsid w:val="00F646BB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19</cp:revision>
  <dcterms:created xsi:type="dcterms:W3CDTF">2018-02-22T18:50:00Z</dcterms:created>
  <dcterms:modified xsi:type="dcterms:W3CDTF">2018-03-07T17:14:00Z</dcterms:modified>
</cp:coreProperties>
</file>